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BC5B1" w14:textId="16264989" w:rsidR="00E562C2" w:rsidRDefault="00BA0115" w:rsidP="0017472F">
      <w:pPr>
        <w:pStyle w:val="Heading"/>
        <w:jc w:val="center"/>
      </w:pPr>
      <w:r>
        <w:rPr>
          <w:rFonts w:ascii="Calibri" w:eastAsia="Calibri" w:hAnsi="Calibri" w:cs="Calibri"/>
          <w:sz w:val="28"/>
          <w:szCs w:val="28"/>
          <w:u w:val="none"/>
          <w:lang w:val="de-DE"/>
        </w:rPr>
        <w:br/>
      </w:r>
      <w:r w:rsidR="007514CF">
        <w:rPr>
          <w:noProof/>
          <w:lang w:val="en-GB" w:eastAsia="en-GB"/>
        </w:rPr>
        <w:drawing>
          <wp:anchor distT="57150" distB="57150" distL="57150" distR="57150" simplePos="0" relativeHeight="251663360" behindDoc="0" locked="0" layoutInCell="1" allowOverlap="1" wp14:anchorId="6BF1E21F" wp14:editId="23CC296A">
            <wp:simplePos x="0" y="0"/>
            <wp:positionH relativeFrom="page">
              <wp:posOffset>165100</wp:posOffset>
            </wp:positionH>
            <wp:positionV relativeFrom="line">
              <wp:posOffset>74295</wp:posOffset>
            </wp:positionV>
            <wp:extent cx="762635" cy="910590"/>
            <wp:effectExtent l="0" t="0" r="0" b="381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514C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7514C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59CC049F" w14:textId="70695782" w:rsidR="00E562C2" w:rsidRDefault="007514CF" w:rsidP="0017472F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6FC1BEA1" w14:textId="286013C0" w:rsidR="00CF4195" w:rsidRPr="0017472F" w:rsidRDefault="007802C5" w:rsidP="0017472F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6BA674A" wp14:editId="4E8B0543">
                <wp:simplePos x="0" y="0"/>
                <wp:positionH relativeFrom="column">
                  <wp:posOffset>92075</wp:posOffset>
                </wp:positionH>
                <wp:positionV relativeFrom="paragraph">
                  <wp:posOffset>142240</wp:posOffset>
                </wp:positionV>
                <wp:extent cx="4013835" cy="1912620"/>
                <wp:effectExtent l="0" t="0" r="0" b="0"/>
                <wp:wrapTight wrapText="bothSides">
                  <wp:wrapPolygon edited="0">
                    <wp:start x="0" y="0"/>
                    <wp:lineTo x="0" y="21227"/>
                    <wp:lineTo x="21460" y="21227"/>
                    <wp:lineTo x="2146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19126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674AF771" w14:textId="6F5D8B5F" w:rsidR="00B21396" w:rsidRPr="00D1076E" w:rsidRDefault="00E20129" w:rsidP="00C87BA8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B2139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A635E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1</w:t>
                            </w:r>
                            <w:r w:rsidR="00583DB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8</w:t>
                            </w:r>
                            <w:r w:rsidR="000C5FAB" w:rsidRPr="00B5766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0C5FA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B5766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FEBRUARY</w:t>
                            </w:r>
                            <w:r w:rsidR="00C87F1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6349D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</w:t>
                            </w:r>
                            <w:r w:rsidR="00C87F1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8</w:t>
                            </w:r>
                          </w:p>
                          <w:p w14:paraId="51B73282" w14:textId="6F96D048" w:rsidR="00A80E86" w:rsidRDefault="000C5FAB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966BF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9966BF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9966BF"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r w:rsidR="009966B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83DB4">
                              <w:rPr>
                                <w:sz w:val="20"/>
                                <w:szCs w:val="20"/>
                              </w:rPr>
                              <w:t>Rev B Hoare</w:t>
                            </w:r>
                          </w:p>
                          <w:p w14:paraId="1D3DA41D" w14:textId="0513211D" w:rsidR="00B21396" w:rsidRPr="00D640D4" w:rsidRDefault="00B21396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47EE0">
                              <w:rPr>
                                <w:sz w:val="20"/>
                                <w:szCs w:val="20"/>
                              </w:rPr>
                              <w:t>Mary Briggs Denison &amp; Dennis Oram</w:t>
                            </w:r>
                          </w:p>
                          <w:p w14:paraId="60CDA7E0" w14:textId="73E1BF43" w:rsidR="00B21396" w:rsidRPr="008F5305" w:rsidRDefault="00B21396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47EE0">
                              <w:rPr>
                                <w:sz w:val="20"/>
                                <w:szCs w:val="20"/>
                              </w:rPr>
                              <w:t>Mary Briggs Denison &amp; John Batchelor</w:t>
                            </w:r>
                          </w:p>
                          <w:p w14:paraId="08621420" w14:textId="49E9F9A6" w:rsidR="00A635E4" w:rsidRPr="003C4DA1" w:rsidRDefault="00B21396" w:rsidP="00583DB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47EE0">
                              <w:rPr>
                                <w:sz w:val="20"/>
                                <w:szCs w:val="20"/>
                              </w:rPr>
                              <w:t>Philip Goodwin</w:t>
                            </w:r>
                            <w:r w:rsidR="00A635E4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82A8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551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147EE0">
                              <w:rPr>
                                <w:sz w:val="20"/>
                                <w:szCs w:val="20"/>
                              </w:rPr>
                              <w:t>Eleanor Hale</w:t>
                            </w:r>
                          </w:p>
                          <w:p w14:paraId="6022FBFA" w14:textId="32BCDA53" w:rsidR="00B03BF4" w:rsidRDefault="00DF6544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B2139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B2139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B21396" w:rsidRPr="00F90C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="00B2139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UESDAY </w:t>
                            </w:r>
                            <w:r w:rsidR="00583DB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</w:t>
                            </w:r>
                            <w:r w:rsidR="009966BF" w:rsidRPr="009966BF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9966B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FEBR</w:t>
                            </w:r>
                            <w:r w:rsidR="00C87F1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UARY 2018</w:t>
                            </w:r>
                          </w:p>
                          <w:p w14:paraId="12107E9E" w14:textId="1DD62C6C" w:rsidR="00583DB4" w:rsidRDefault="00583DB4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12:00noon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Luncheon Club</w:t>
                            </w:r>
                          </w:p>
                          <w:p w14:paraId="32FBE8C2" w14:textId="77777777" w:rsidR="00B21396" w:rsidRDefault="00B21396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Steel band</w:t>
                            </w:r>
                          </w:p>
                          <w:p w14:paraId="1DB38310" w14:textId="77777777" w:rsidR="002C00B9" w:rsidRDefault="002C00B9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099718" w14:textId="6DC39D1B" w:rsidR="00B21396" w:rsidRDefault="00B21396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  <w:r w:rsidR="00583DB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23</w:t>
                            </w:r>
                            <w:r w:rsidR="00583DB4" w:rsidRPr="00583DB4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="00583DB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9966B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82A8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FEBRUARY </w:t>
                            </w:r>
                            <w:r w:rsidR="00C87F1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2018</w:t>
                            </w:r>
                          </w:p>
                          <w:p w14:paraId="7D70B12A" w14:textId="6099E0DD" w:rsidR="00AF7B7E" w:rsidRPr="002E2849" w:rsidRDefault="00B21396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10.</w:t>
                            </w:r>
                            <w:r w:rsidR="006349D5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Trinity Tots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1E631E42" w14:textId="77777777" w:rsidR="00C87F19" w:rsidRPr="00147EE0" w:rsidRDefault="00C87F19" w:rsidP="00C87BA8">
                            <w:pPr>
                              <w:spacing w:line="18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304A3DCD" w14:textId="6CBC9924" w:rsidR="002E2849" w:rsidRPr="00F025A9" w:rsidRDefault="00B21396" w:rsidP="00C87BA8">
                            <w:pPr>
                              <w:spacing w:line="180" w:lineRule="auto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83DB4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25</w:t>
                            </w:r>
                            <w:r w:rsidR="00A635E4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</w:t>
                            </w:r>
                            <w:r w:rsidR="00F025A9" w:rsidRPr="00F025A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h</w:t>
                            </w:r>
                            <w:r w:rsidR="00F025A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FEBRUARY </w:t>
                            </w:r>
                            <w:r w:rsidR="00C87F1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2018</w:t>
                            </w:r>
                          </w:p>
                          <w:p w14:paraId="1CF66B2F" w14:textId="2619AF43" w:rsidR="00147EE0" w:rsidRDefault="004053CC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47EE0">
                              <w:rPr>
                                <w:sz w:val="20"/>
                                <w:szCs w:val="20"/>
                              </w:rPr>
                              <w:t>9:00am</w:t>
                            </w:r>
                            <w:r w:rsidR="00147EE0">
                              <w:rPr>
                                <w:sz w:val="20"/>
                                <w:szCs w:val="20"/>
                              </w:rPr>
                              <w:tab/>
                              <w:t>Holy Communion led by Rev B Clowes</w:t>
                            </w:r>
                          </w:p>
                          <w:p w14:paraId="4159C750" w14:textId="5FFDB041" w:rsidR="004053CC" w:rsidRDefault="00147EE0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53CC">
                              <w:rPr>
                                <w:sz w:val="20"/>
                                <w:szCs w:val="20"/>
                              </w:rPr>
                              <w:t>10:30am</w:t>
                            </w:r>
                            <w:r w:rsidR="004053C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83DB4">
                              <w:rPr>
                                <w:sz w:val="20"/>
                                <w:szCs w:val="20"/>
                              </w:rPr>
                              <w:t xml:space="preserve">Rev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 Clowes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A674A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.25pt;margin-top:11.2pt;width:316.05pt;height:150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" stroked="f" strokeweight=".5pt">
                <v:textbox inset="45719emu,45719emu,45719emu,45719emu">
                  <w:txbxContent>
                    <w:p w14:paraId="674AF771" w14:textId="6F5D8B5F" w:rsidR="00B21396" w:rsidRPr="00D1076E" w:rsidRDefault="00E20129" w:rsidP="00C87BA8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B21396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A635E4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1</w:t>
                      </w:r>
                      <w:r w:rsidR="00583DB4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8</w:t>
                      </w:r>
                      <w:r w:rsidR="000C5FAB" w:rsidRPr="00B57667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0C5FAB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B5766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FEBRUARY</w:t>
                      </w:r>
                      <w:r w:rsidR="00C87F1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6349D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</w:t>
                      </w:r>
                      <w:r w:rsidR="00C87F1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8</w:t>
                      </w:r>
                    </w:p>
                    <w:p w14:paraId="51B73282" w14:textId="6F96D048" w:rsidR="00A80E86" w:rsidRDefault="000C5FAB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9966BF">
                        <w:rPr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="009966BF">
                        <w:rPr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="009966BF">
                        <w:rPr>
                          <w:sz w:val="20"/>
                          <w:szCs w:val="20"/>
                        </w:rPr>
                        <w:t>am</w:t>
                      </w:r>
                      <w:r w:rsidR="009966BF">
                        <w:rPr>
                          <w:sz w:val="20"/>
                          <w:szCs w:val="20"/>
                        </w:rPr>
                        <w:tab/>
                      </w:r>
                      <w:r w:rsidR="00583DB4">
                        <w:rPr>
                          <w:sz w:val="20"/>
                          <w:szCs w:val="20"/>
                        </w:rPr>
                        <w:t>Rev B Hoare</w:t>
                      </w:r>
                    </w:p>
                    <w:p w14:paraId="1D3DA41D" w14:textId="0513211D" w:rsidR="00B21396" w:rsidRPr="00D640D4" w:rsidRDefault="00B21396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147EE0">
                        <w:rPr>
                          <w:sz w:val="20"/>
                          <w:szCs w:val="20"/>
                        </w:rPr>
                        <w:t>Mary Briggs Denison &amp; Dennis Oram</w:t>
                      </w:r>
                    </w:p>
                    <w:p w14:paraId="60CDA7E0" w14:textId="73E1BF43" w:rsidR="00B21396" w:rsidRPr="008F5305" w:rsidRDefault="00B21396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147EE0">
                        <w:rPr>
                          <w:sz w:val="20"/>
                          <w:szCs w:val="20"/>
                        </w:rPr>
                        <w:t>Mary Briggs Denison &amp; John Batchelor</w:t>
                      </w:r>
                    </w:p>
                    <w:p w14:paraId="08621420" w14:textId="49E9F9A6" w:rsidR="00A635E4" w:rsidRPr="003C4DA1" w:rsidRDefault="00B21396" w:rsidP="00583DB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147EE0">
                        <w:rPr>
                          <w:sz w:val="20"/>
                          <w:szCs w:val="20"/>
                        </w:rPr>
                        <w:t>Philip Goodwin</w:t>
                      </w:r>
                      <w:r w:rsidR="00A635E4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="00282A8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62551F">
                        <w:rPr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="00147EE0">
                        <w:rPr>
                          <w:sz w:val="20"/>
                          <w:szCs w:val="20"/>
                        </w:rPr>
                        <w:t>Eleanor Hale</w:t>
                      </w:r>
                    </w:p>
                    <w:p w14:paraId="6022FBFA" w14:textId="32BCDA53" w:rsidR="00B03BF4" w:rsidRDefault="00DF6544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="00B2139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B2139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B21396" w:rsidRPr="00F90C14">
                        <w:rPr>
                          <w:b/>
                          <w:sz w:val="20"/>
                          <w:szCs w:val="20"/>
                          <w:u w:val="single"/>
                        </w:rPr>
                        <w:t>T</w:t>
                      </w:r>
                      <w:r w:rsidR="00B21396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UESDAY </w:t>
                      </w:r>
                      <w:r w:rsidR="00583DB4">
                        <w:rPr>
                          <w:b/>
                          <w:sz w:val="20"/>
                          <w:szCs w:val="20"/>
                          <w:u w:val="single"/>
                        </w:rPr>
                        <w:t>20</w:t>
                      </w:r>
                      <w:r w:rsidR="009966BF" w:rsidRPr="009966BF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9966BF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FEBR</w:t>
                      </w:r>
                      <w:r w:rsidR="00C87F19">
                        <w:rPr>
                          <w:b/>
                          <w:sz w:val="20"/>
                          <w:szCs w:val="20"/>
                          <w:u w:val="single"/>
                        </w:rPr>
                        <w:t>UARY 2018</w:t>
                      </w:r>
                    </w:p>
                    <w:p w14:paraId="12107E9E" w14:textId="1DD62C6C" w:rsidR="00583DB4" w:rsidRDefault="00583DB4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12:00noon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Luncheon Club</w:t>
                      </w:r>
                    </w:p>
                    <w:p w14:paraId="32FBE8C2" w14:textId="77777777" w:rsidR="00B21396" w:rsidRDefault="00B21396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Steel band</w:t>
                      </w:r>
                    </w:p>
                    <w:p w14:paraId="1DB38310" w14:textId="77777777" w:rsidR="002C00B9" w:rsidRDefault="002C00B9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71099718" w14:textId="6DC39D1B" w:rsidR="00B21396" w:rsidRDefault="00B21396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  <w:r w:rsidR="00583DB4">
                        <w:rPr>
                          <w:b/>
                          <w:sz w:val="20"/>
                          <w:szCs w:val="20"/>
                          <w:u w:val="single"/>
                        </w:rPr>
                        <w:t>23</w:t>
                      </w:r>
                      <w:r w:rsidR="00583DB4" w:rsidRPr="00583DB4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rd</w:t>
                      </w:r>
                      <w:r w:rsidR="00583DB4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9966BF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82A8C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FEBRUARY </w:t>
                      </w:r>
                      <w:r w:rsidR="00C87F19">
                        <w:rPr>
                          <w:b/>
                          <w:sz w:val="20"/>
                          <w:szCs w:val="20"/>
                          <w:u w:val="single"/>
                        </w:rPr>
                        <w:t>2018</w:t>
                      </w:r>
                    </w:p>
                    <w:p w14:paraId="7D70B12A" w14:textId="6099E0DD" w:rsidR="00AF7B7E" w:rsidRPr="002E2849" w:rsidRDefault="00B21396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10.</w:t>
                      </w:r>
                      <w:r w:rsidR="006349D5">
                        <w:rPr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sz w:val="20"/>
                          <w:szCs w:val="20"/>
                        </w:rPr>
                        <w:t>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Trinity Tots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1E631E42" w14:textId="77777777" w:rsidR="00C87F19" w:rsidRPr="00147EE0" w:rsidRDefault="00C87F19" w:rsidP="00C87BA8">
                      <w:pPr>
                        <w:spacing w:line="18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304A3DCD" w14:textId="6CBC9924" w:rsidR="002E2849" w:rsidRPr="00F025A9" w:rsidRDefault="00B21396" w:rsidP="00C87BA8">
                      <w:pPr>
                        <w:spacing w:line="180" w:lineRule="auto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583DB4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25</w:t>
                      </w:r>
                      <w:r w:rsidR="00A635E4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</w:t>
                      </w:r>
                      <w:r w:rsidR="00F025A9" w:rsidRPr="00F025A9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h</w:t>
                      </w:r>
                      <w:r w:rsidR="00F025A9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FEBRUARY </w:t>
                      </w:r>
                      <w:r w:rsidR="00C87F19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2018</w:t>
                      </w:r>
                    </w:p>
                    <w:p w14:paraId="1CF66B2F" w14:textId="2619AF43" w:rsidR="00147EE0" w:rsidRDefault="004053CC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147EE0">
                        <w:rPr>
                          <w:sz w:val="20"/>
                          <w:szCs w:val="20"/>
                        </w:rPr>
                        <w:t>9:00am</w:t>
                      </w:r>
                      <w:r w:rsidR="00147EE0">
                        <w:rPr>
                          <w:sz w:val="20"/>
                          <w:szCs w:val="20"/>
                        </w:rPr>
                        <w:tab/>
                        <w:t>Holy Communion led by Rev B Clowes</w:t>
                      </w:r>
                    </w:p>
                    <w:p w14:paraId="4159C750" w14:textId="5FFDB041" w:rsidR="004053CC" w:rsidRDefault="00147EE0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4053CC">
                        <w:rPr>
                          <w:sz w:val="20"/>
                          <w:szCs w:val="20"/>
                        </w:rPr>
                        <w:t>10:30am</w:t>
                      </w:r>
                      <w:r w:rsidR="004053CC">
                        <w:rPr>
                          <w:sz w:val="20"/>
                          <w:szCs w:val="20"/>
                        </w:rPr>
                        <w:tab/>
                      </w:r>
                      <w:r w:rsidR="00583DB4">
                        <w:rPr>
                          <w:sz w:val="20"/>
                          <w:szCs w:val="20"/>
                        </w:rPr>
                        <w:t xml:space="preserve">Rev </w:t>
                      </w:r>
                      <w:r>
                        <w:rPr>
                          <w:sz w:val="20"/>
                          <w:szCs w:val="20"/>
                        </w:rPr>
                        <w:t>B Clowes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hyperlink r:id="rId8" w:history="1">
        <w:r w:rsidR="009E0C41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76BB17C7" w14:textId="389A1553" w:rsidR="00CF4195" w:rsidRDefault="00CF4195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51050FB" w14:textId="7D241F89" w:rsidR="007C644D" w:rsidRDefault="007C644D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480D5D" w14:textId="7F3F74A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D3593EE" w14:textId="28807908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B7907EC" w14:textId="2B0D58F1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D31C93F" w14:textId="421BD92C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A022791" w14:textId="594A145F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FB4A98F" w14:textId="042D97D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7D3E1C1" w14:textId="410D4025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8878EA" w14:textId="2B641E4E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E00D1E" w14:textId="10CEA169" w:rsidR="00147EE0" w:rsidRPr="00147EE0" w:rsidRDefault="00382889" w:rsidP="00147EE0">
      <w:pPr>
        <w:pStyle w:val="Body"/>
        <w:spacing w:line="180" w:lineRule="exact"/>
        <w:rPr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ase let Tracey have any items for Sunday </w:t>
      </w:r>
      <w:r w:rsidR="00147EE0">
        <w:rPr>
          <w:rStyle w:val="None"/>
          <w:color w:val="222222"/>
          <w:sz w:val="20"/>
          <w:szCs w:val="20"/>
          <w:u w:color="222222"/>
          <w:lang w:val="en-GB"/>
        </w:rPr>
        <w:t>25</w:t>
      </w:r>
      <w:r w:rsidR="00BE5D22" w:rsidRPr="00BE5D22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BE5D22">
        <w:rPr>
          <w:rStyle w:val="None"/>
          <w:color w:val="222222"/>
          <w:sz w:val="20"/>
          <w:szCs w:val="20"/>
          <w:u w:color="222222"/>
          <w:lang w:val="en-GB"/>
        </w:rPr>
        <w:t xml:space="preserve"> February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F21891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147EE0">
        <w:rPr>
          <w:rStyle w:val="None"/>
          <w:color w:val="222222"/>
          <w:sz w:val="20"/>
          <w:szCs w:val="20"/>
          <w:u w:color="222222"/>
          <w:lang w:val="en-GB"/>
        </w:rPr>
        <w:t>20</w:t>
      </w:r>
      <w:r w:rsidR="00BE5D22" w:rsidRPr="00BE5D22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BE5D22">
        <w:rPr>
          <w:rStyle w:val="None"/>
          <w:color w:val="222222"/>
          <w:sz w:val="20"/>
          <w:szCs w:val="20"/>
          <w:u w:color="222222"/>
          <w:lang w:val="en-GB"/>
        </w:rPr>
        <w:t>.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610F65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="004737C4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610F65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bookmarkStart w:id="0" w:name="_GoBack"/>
      <w:bookmarkEnd w:id="0"/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Please note: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9" w:history="1">
        <w:r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  </w:t>
      </w:r>
      <w:r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</w:t>
      </w:r>
      <w:r w:rsidR="00B13EE7" w:rsidRPr="00B21396">
        <w:rPr>
          <w:rStyle w:val="None"/>
          <w:color w:val="222222"/>
          <w:sz w:val="20"/>
          <w:szCs w:val="20"/>
          <w:u w:color="222222"/>
          <w:lang w:val="en-GB"/>
        </w:rPr>
        <w:t>Church,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Harrogate.</w:t>
      </w:r>
    </w:p>
    <w:p w14:paraId="4FDB9B42" w14:textId="478A39CD" w:rsidR="00147EE0" w:rsidRDefault="00147EE0" w:rsidP="007802C5">
      <w:pPr>
        <w:pStyle w:val="Body"/>
        <w:spacing w:line="180" w:lineRule="exact"/>
        <w:rPr>
          <w:sz w:val="20"/>
          <w:szCs w:val="20"/>
          <w:lang w:val="en-GB"/>
        </w:rPr>
      </w:pPr>
      <w:r w:rsidRPr="0060401E">
        <w:rPr>
          <w:b/>
          <w:sz w:val="20"/>
          <w:szCs w:val="20"/>
          <w:lang w:val="en-GB"/>
        </w:rPr>
        <w:t>P</w:t>
      </w:r>
      <w:r>
        <w:rPr>
          <w:b/>
          <w:sz w:val="20"/>
          <w:szCs w:val="20"/>
          <w:lang w:val="en-GB"/>
        </w:rPr>
        <w:t xml:space="preserve">ROPERTY AND FINANCE MEETING </w:t>
      </w:r>
      <w:r w:rsidRPr="0060401E">
        <w:rPr>
          <w:sz w:val="20"/>
          <w:szCs w:val="20"/>
          <w:lang w:val="en-GB"/>
        </w:rPr>
        <w:t>on</w:t>
      </w:r>
      <w:r>
        <w:rPr>
          <w:b/>
          <w:sz w:val="20"/>
          <w:szCs w:val="20"/>
          <w:lang w:val="en-GB"/>
        </w:rPr>
        <w:t xml:space="preserve"> </w:t>
      </w:r>
      <w:r w:rsidRPr="0060401E">
        <w:rPr>
          <w:sz w:val="20"/>
          <w:szCs w:val="20"/>
          <w:lang w:val="en-GB"/>
        </w:rPr>
        <w:t>Tuesday Feb</w:t>
      </w:r>
      <w:r>
        <w:rPr>
          <w:sz w:val="20"/>
          <w:szCs w:val="20"/>
          <w:lang w:val="en-GB"/>
        </w:rPr>
        <w:t>ruary</w:t>
      </w:r>
      <w:r w:rsidRPr="0060401E">
        <w:rPr>
          <w:sz w:val="20"/>
          <w:szCs w:val="20"/>
          <w:lang w:val="en-GB"/>
        </w:rPr>
        <w:t xml:space="preserve"> 20</w:t>
      </w:r>
      <w:r w:rsidRPr="007802C5">
        <w:rPr>
          <w:sz w:val="20"/>
          <w:szCs w:val="20"/>
          <w:vertAlign w:val="superscript"/>
          <w:lang w:val="en-GB"/>
        </w:rPr>
        <w:t>th</w:t>
      </w:r>
      <w:r>
        <w:rPr>
          <w:sz w:val="20"/>
          <w:szCs w:val="20"/>
          <w:lang w:val="en-GB"/>
        </w:rPr>
        <w:t xml:space="preserve"> at</w:t>
      </w:r>
      <w:r w:rsidRPr="0060401E">
        <w:rPr>
          <w:sz w:val="20"/>
          <w:szCs w:val="20"/>
          <w:lang w:val="en-GB"/>
        </w:rPr>
        <w:t xml:space="preserve"> 7.30pm</w:t>
      </w:r>
    </w:p>
    <w:p w14:paraId="6CB733BA" w14:textId="2BFC6968" w:rsidR="00874702" w:rsidRPr="00147EE0" w:rsidRDefault="006F1649" w:rsidP="006F1649">
      <w:pPr>
        <w:pStyle w:val="Body"/>
        <w:spacing w:line="180" w:lineRule="exact"/>
        <w:rPr>
          <w:rStyle w:val="None"/>
          <w:sz w:val="20"/>
          <w:szCs w:val="20"/>
          <w:lang w:val="en-GB"/>
        </w:rPr>
      </w:pPr>
      <w:r>
        <w:rPr>
          <w:rStyle w:val="None"/>
          <w:b/>
          <w:sz w:val="20"/>
          <w:szCs w:val="20"/>
          <w:lang w:val="en-GB"/>
        </w:rPr>
        <w:t>FUNERAL</w:t>
      </w:r>
      <w:r w:rsidR="00874702" w:rsidRPr="00874702">
        <w:rPr>
          <w:rStyle w:val="None"/>
          <w:sz w:val="20"/>
          <w:szCs w:val="20"/>
          <w:lang w:val="en-GB"/>
        </w:rPr>
        <w:t xml:space="preserve"> of Peter Raisbeck will take place on Wednesday February 21st.</w:t>
      </w:r>
      <w:r>
        <w:rPr>
          <w:rStyle w:val="None"/>
          <w:sz w:val="20"/>
          <w:szCs w:val="20"/>
          <w:lang w:val="en-GB"/>
        </w:rPr>
        <w:t xml:space="preserve">  </w:t>
      </w:r>
      <w:r w:rsidR="00874702" w:rsidRPr="00874702">
        <w:rPr>
          <w:rStyle w:val="None"/>
          <w:sz w:val="20"/>
          <w:szCs w:val="20"/>
          <w:lang w:val="en-GB"/>
        </w:rPr>
        <w:t>A private cremation for family only will take place at Stonefall in the morning.</w:t>
      </w:r>
      <w:r>
        <w:rPr>
          <w:rStyle w:val="None"/>
          <w:sz w:val="20"/>
          <w:szCs w:val="20"/>
          <w:lang w:val="en-GB"/>
        </w:rPr>
        <w:t xml:space="preserve">  </w:t>
      </w:r>
      <w:r w:rsidR="00874702" w:rsidRPr="00874702">
        <w:rPr>
          <w:rStyle w:val="None"/>
          <w:sz w:val="20"/>
          <w:szCs w:val="20"/>
          <w:lang w:val="en-GB"/>
        </w:rPr>
        <w:t>There will be a memorial service in St. John the Baptist Church, Kirk Hammerton at 1.00pm. on</w:t>
      </w:r>
      <w:r>
        <w:rPr>
          <w:rStyle w:val="None"/>
          <w:sz w:val="20"/>
          <w:szCs w:val="20"/>
          <w:lang w:val="en-GB"/>
        </w:rPr>
        <w:t xml:space="preserve"> the afternoon of February 21</w:t>
      </w:r>
      <w:r w:rsidRPr="006F1649">
        <w:rPr>
          <w:rStyle w:val="None"/>
          <w:sz w:val="20"/>
          <w:szCs w:val="20"/>
          <w:vertAlign w:val="superscript"/>
          <w:lang w:val="en-GB"/>
        </w:rPr>
        <w:t>st</w:t>
      </w:r>
      <w:r>
        <w:rPr>
          <w:rStyle w:val="None"/>
          <w:sz w:val="20"/>
          <w:szCs w:val="20"/>
          <w:lang w:val="en-GB"/>
        </w:rPr>
        <w:t xml:space="preserve"> followed by refreshments in the village hall.</w:t>
      </w:r>
    </w:p>
    <w:p w14:paraId="3C825C37" w14:textId="41FEC75F" w:rsidR="00B47E0F" w:rsidRPr="00724B84" w:rsidRDefault="009B323D" w:rsidP="00780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b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="00B21396"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 w:rsidR="00B21396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 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-</w:t>
      </w:r>
      <w:r w:rsidR="006349D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Next 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="006349D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one </w:t>
      </w:r>
      <w:r w:rsidR="00E96E50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>21</w:t>
      </w:r>
      <w:r w:rsidR="00E96E50" w:rsidRPr="00E96E50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  <w:vertAlign w:val="superscript"/>
        </w:rPr>
        <w:t>st</w:t>
      </w:r>
      <w:r w:rsidR="00E96E50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 February </w:t>
      </w:r>
      <w:r w:rsidR="00B455AF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 xml:space="preserve"> </w:t>
      </w:r>
      <w:r w:rsidR="00B21396"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at 5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0 Bo</w:t>
      </w:r>
      <w:r w:rsidR="00B455AF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gs Lane, Harrogate, HG1 4EB.  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2018 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–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21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st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Mar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; 18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th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Apr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; 23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rd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May; 20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th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J</w:t>
      </w:r>
      <w:r w:rsidR="006349D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un &amp; 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18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th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July.  </w:t>
      </w:r>
      <w:r w:rsidR="00B21396">
        <w:rPr>
          <w:rFonts w:ascii="Calibri" w:eastAsia="Times New Roman" w:hAnsi="Calibri" w:cs="Arial"/>
          <w:b/>
          <w:color w:val="000000"/>
          <w:sz w:val="20"/>
          <w:szCs w:val="20"/>
          <w:bdr w:val="none" w:sz="0" w:space="0" w:color="auto"/>
          <w:lang w:eastAsia="en-GB"/>
        </w:rPr>
        <w:br/>
      </w:r>
    </w:p>
    <w:p w14:paraId="1248EA0D" w14:textId="2E12C7D5" w:rsidR="008640BF" w:rsidRDefault="00147EE0" w:rsidP="007802C5">
      <w:pPr>
        <w:pStyle w:val="Body"/>
        <w:spacing w:line="180" w:lineRule="exact"/>
        <w:divId w:val="1316225470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MWiB at Wesley Chapel</w:t>
      </w:r>
      <w:r w:rsidR="008640BF">
        <w:rPr>
          <w:b/>
          <w:sz w:val="20"/>
          <w:szCs w:val="20"/>
          <w:lang w:val="en-GB"/>
        </w:rPr>
        <w:t xml:space="preserve"> </w:t>
      </w:r>
      <w:r w:rsidR="008640BF">
        <w:rPr>
          <w:sz w:val="20"/>
          <w:szCs w:val="20"/>
          <w:lang w:val="en-GB"/>
        </w:rPr>
        <w:t xml:space="preserve">on </w:t>
      </w:r>
      <w:r>
        <w:rPr>
          <w:sz w:val="20"/>
          <w:szCs w:val="20"/>
          <w:lang w:val="en-GB"/>
        </w:rPr>
        <w:t>26</w:t>
      </w:r>
      <w:r w:rsidRPr="00147EE0">
        <w:rPr>
          <w:sz w:val="20"/>
          <w:szCs w:val="20"/>
          <w:vertAlign w:val="superscript"/>
          <w:lang w:val="en-GB"/>
        </w:rPr>
        <w:t>th</w:t>
      </w:r>
      <w:r>
        <w:rPr>
          <w:sz w:val="20"/>
          <w:szCs w:val="20"/>
          <w:lang w:val="en-GB"/>
        </w:rPr>
        <w:t xml:space="preserve"> February at 2:30pm, Dorothy Rodham on ‘Yorkshire Abbeys’</w:t>
      </w:r>
    </w:p>
    <w:p w14:paraId="582C61E1" w14:textId="461D25DD" w:rsidR="004B4E1E" w:rsidRDefault="004B4E1E" w:rsidP="007802C5">
      <w:pPr>
        <w:pStyle w:val="Body"/>
        <w:spacing w:line="180" w:lineRule="exact"/>
        <w:divId w:val="1316225470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CHURCH COUNCIL MEMBERS</w:t>
      </w:r>
      <w:r w:rsidRPr="004B4E1E">
        <w:rPr>
          <w:sz w:val="20"/>
          <w:szCs w:val="20"/>
          <w:lang w:val="en-GB"/>
        </w:rPr>
        <w:t>:  I am required to give you notice and ask for your attendance at Trinity Methodist Church for a meeting of the Ch</w:t>
      </w:r>
      <w:r w:rsidR="006F2D72">
        <w:rPr>
          <w:sz w:val="20"/>
          <w:szCs w:val="20"/>
          <w:lang w:val="en-GB"/>
        </w:rPr>
        <w:t>urch Council to be held at 7.30</w:t>
      </w:r>
      <w:r w:rsidRPr="004B4E1E">
        <w:rPr>
          <w:sz w:val="20"/>
          <w:szCs w:val="20"/>
          <w:lang w:val="en-GB"/>
        </w:rPr>
        <w:t>pm on Wednesday 28</w:t>
      </w:r>
      <w:r w:rsidR="00147EE0" w:rsidRPr="00147EE0">
        <w:rPr>
          <w:sz w:val="20"/>
          <w:szCs w:val="20"/>
          <w:vertAlign w:val="superscript"/>
          <w:lang w:val="en-GB"/>
        </w:rPr>
        <w:t>th</w:t>
      </w:r>
      <w:r w:rsidRPr="004B4E1E">
        <w:rPr>
          <w:sz w:val="20"/>
          <w:szCs w:val="20"/>
          <w:lang w:val="en-GB"/>
        </w:rPr>
        <w:t xml:space="preserve"> February 2018.  </w:t>
      </w:r>
      <w:r w:rsidRPr="00583F1A">
        <w:rPr>
          <w:i/>
          <w:sz w:val="20"/>
          <w:szCs w:val="20"/>
          <w:lang w:val="en-GB"/>
        </w:rPr>
        <w:t>Please note this is a change to the original planned date of 27 February due to the Youth Club now being held on the last Tuesday of every month.</w:t>
      </w:r>
      <w:r w:rsidRPr="00583F1A">
        <w:rPr>
          <w:i/>
          <w:sz w:val="20"/>
          <w:szCs w:val="20"/>
          <w:lang w:val="en-GB"/>
        </w:rPr>
        <w:br/>
      </w:r>
      <w:r w:rsidRPr="004B4E1E">
        <w:rPr>
          <w:sz w:val="20"/>
          <w:szCs w:val="20"/>
          <w:lang w:val="en-GB"/>
        </w:rPr>
        <w:t>Please advise if you are unable to attend, thank you.  Adele Goodall, Church Council Secretary</w:t>
      </w:r>
    </w:p>
    <w:p w14:paraId="0C94B38C" w14:textId="04FD9DCD" w:rsidR="0060401E" w:rsidRPr="0060401E" w:rsidRDefault="004C6C7E" w:rsidP="00147EE0">
      <w:pPr>
        <w:pStyle w:val="Body"/>
        <w:spacing w:line="180" w:lineRule="exact"/>
        <w:divId w:val="1316225470"/>
        <w:rPr>
          <w:sz w:val="20"/>
          <w:szCs w:val="20"/>
          <w:lang w:val="en-GB"/>
        </w:rPr>
      </w:pPr>
      <w:r w:rsidRPr="007802C5">
        <w:rPr>
          <w:b/>
          <w:sz w:val="20"/>
          <w:szCs w:val="20"/>
          <w:lang w:val="en-GB"/>
        </w:rPr>
        <w:t xml:space="preserve">COLLECTIONS FOR JANUARY </w:t>
      </w:r>
      <w:r w:rsidR="007802C5">
        <w:rPr>
          <w:b/>
          <w:sz w:val="20"/>
          <w:szCs w:val="20"/>
          <w:lang w:val="en-GB"/>
        </w:rPr>
        <w:t>‘</w:t>
      </w:r>
      <w:r w:rsidRPr="007802C5">
        <w:rPr>
          <w:b/>
          <w:sz w:val="20"/>
          <w:szCs w:val="20"/>
          <w:lang w:val="en-GB"/>
        </w:rPr>
        <w:t>18</w:t>
      </w:r>
      <w:r>
        <w:rPr>
          <w:sz w:val="20"/>
          <w:szCs w:val="20"/>
          <w:lang w:val="en-GB"/>
        </w:rPr>
        <w:t xml:space="preserve">  </w:t>
      </w:r>
      <w:r w:rsidR="0060401E">
        <w:rPr>
          <w:sz w:val="20"/>
          <w:szCs w:val="20"/>
          <w:lang w:val="en-GB"/>
        </w:rPr>
        <w:br/>
      </w:r>
      <w:r w:rsidRPr="004C6C7E">
        <w:rPr>
          <w:sz w:val="20"/>
          <w:szCs w:val="20"/>
          <w:lang w:val="en-GB"/>
        </w:rPr>
        <w:t>W/C 7 Jan            £259.10</w:t>
      </w:r>
      <w:r w:rsidR="007802C5">
        <w:rPr>
          <w:sz w:val="20"/>
          <w:szCs w:val="20"/>
          <w:lang w:val="en-GB"/>
        </w:rPr>
        <w:t xml:space="preserve">; </w:t>
      </w:r>
      <w:r w:rsidR="007802C5">
        <w:rPr>
          <w:sz w:val="20"/>
          <w:szCs w:val="20"/>
          <w:lang w:val="en-GB"/>
        </w:rPr>
        <w:tab/>
      </w:r>
      <w:r w:rsidR="007802C5">
        <w:rPr>
          <w:sz w:val="20"/>
          <w:szCs w:val="20"/>
          <w:lang w:val="en-GB"/>
        </w:rPr>
        <w:tab/>
      </w:r>
      <w:r w:rsidRPr="004C6C7E">
        <w:rPr>
          <w:sz w:val="20"/>
          <w:szCs w:val="20"/>
          <w:lang w:val="en-GB"/>
        </w:rPr>
        <w:t>W/C 14 Jan         £198.00</w:t>
      </w:r>
      <w:r w:rsidR="0060401E">
        <w:rPr>
          <w:sz w:val="20"/>
          <w:szCs w:val="20"/>
          <w:lang w:val="en-GB"/>
        </w:rPr>
        <w:br/>
      </w:r>
      <w:r w:rsidRPr="004C6C7E">
        <w:rPr>
          <w:sz w:val="20"/>
          <w:szCs w:val="20"/>
          <w:lang w:val="en-GB"/>
        </w:rPr>
        <w:t>W/C 21 Jan         £226.50</w:t>
      </w:r>
      <w:r w:rsidR="007802C5">
        <w:rPr>
          <w:sz w:val="20"/>
          <w:szCs w:val="20"/>
          <w:lang w:val="en-GB"/>
        </w:rPr>
        <w:t xml:space="preserve">; </w:t>
      </w:r>
      <w:r w:rsidR="007802C5">
        <w:rPr>
          <w:sz w:val="20"/>
          <w:szCs w:val="20"/>
          <w:lang w:val="en-GB"/>
        </w:rPr>
        <w:tab/>
      </w:r>
      <w:r w:rsidR="007802C5">
        <w:rPr>
          <w:sz w:val="20"/>
          <w:szCs w:val="20"/>
          <w:lang w:val="en-GB"/>
        </w:rPr>
        <w:tab/>
      </w:r>
      <w:r w:rsidRPr="004C6C7E">
        <w:rPr>
          <w:sz w:val="20"/>
          <w:szCs w:val="20"/>
          <w:lang w:val="en-GB"/>
        </w:rPr>
        <w:t>W/C 28 Jan         £344.10</w:t>
      </w:r>
      <w:r w:rsidR="0060401E">
        <w:rPr>
          <w:sz w:val="20"/>
          <w:szCs w:val="20"/>
          <w:lang w:val="en-GB"/>
        </w:rPr>
        <w:br/>
      </w:r>
      <w:r w:rsidRPr="004C6C7E">
        <w:rPr>
          <w:sz w:val="20"/>
          <w:szCs w:val="20"/>
          <w:lang w:val="en-GB"/>
        </w:rPr>
        <w:t>Total collections including bank transfers £1,783</w:t>
      </w:r>
      <w:r w:rsidR="0060401E">
        <w:rPr>
          <w:sz w:val="20"/>
          <w:szCs w:val="20"/>
          <w:lang w:val="en-GB"/>
        </w:rPr>
        <w:br/>
      </w:r>
      <w:r w:rsidRPr="004C6C7E">
        <w:rPr>
          <w:sz w:val="20"/>
          <w:szCs w:val="20"/>
          <w:lang w:val="en-GB"/>
        </w:rPr>
        <w:t>Target to break even on operating costs   £ 2,405</w:t>
      </w:r>
    </w:p>
    <w:p w14:paraId="2197A1FF" w14:textId="6F1D9B2A" w:rsidR="008640BF" w:rsidRDefault="002C1061" w:rsidP="007802C5">
      <w:pPr>
        <w:pStyle w:val="Body"/>
        <w:spacing w:line="180" w:lineRule="exact"/>
        <w:divId w:val="1316225470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THE ROAD GOES EVER ON:</w:t>
      </w:r>
      <w:r w:rsidRPr="002C1061">
        <w:rPr>
          <w:sz w:val="20"/>
          <w:szCs w:val="20"/>
          <w:lang w:val="en-GB"/>
        </w:rPr>
        <w:t xml:space="preserve"> Discipleship through the eyes of Mark, the Exodus and Lord of the Rings'</w:t>
      </w:r>
      <w:r>
        <w:rPr>
          <w:sz w:val="20"/>
          <w:szCs w:val="20"/>
          <w:lang w:val="en-GB"/>
        </w:rPr>
        <w:t>.  L</w:t>
      </w:r>
      <w:r w:rsidRPr="002C1061">
        <w:rPr>
          <w:sz w:val="20"/>
          <w:szCs w:val="20"/>
          <w:lang w:val="en-GB"/>
        </w:rPr>
        <w:t xml:space="preserve">ent Studies this year for Pannal, Trinity and our friends at St Robert's will be held in church using studies created by Ben during his recent sabbatical.  </w:t>
      </w:r>
      <w:r>
        <w:rPr>
          <w:sz w:val="20"/>
          <w:szCs w:val="20"/>
          <w:lang w:val="en-GB"/>
        </w:rPr>
        <w:br/>
        <w:t xml:space="preserve">* </w:t>
      </w:r>
      <w:r w:rsidRPr="002C1061">
        <w:rPr>
          <w:sz w:val="20"/>
          <w:szCs w:val="20"/>
          <w:lang w:val="en-GB"/>
        </w:rPr>
        <w:t>The studies expect no prior knowledge of Tolkien's Lord of the Rings but do use parts of the films and the story as a backdrop.</w:t>
      </w:r>
      <w:r>
        <w:rPr>
          <w:sz w:val="20"/>
          <w:szCs w:val="20"/>
          <w:lang w:val="en-GB"/>
        </w:rPr>
        <w:br/>
        <w:t xml:space="preserve">* </w:t>
      </w:r>
      <w:r w:rsidRPr="002C1061">
        <w:rPr>
          <w:sz w:val="20"/>
          <w:szCs w:val="20"/>
          <w:lang w:val="en-GB"/>
        </w:rPr>
        <w:t xml:space="preserve">There are 5 formal sessions and a 'prequel' for those who either don't know the story or would like a reminder.  The prequel is </w:t>
      </w:r>
      <w:r w:rsidRPr="002736F9">
        <w:rPr>
          <w:b/>
          <w:sz w:val="20"/>
          <w:szCs w:val="20"/>
          <w:lang w:val="en-GB"/>
        </w:rPr>
        <w:t>on Saturday 24th February</w:t>
      </w:r>
      <w:r w:rsidRPr="002C1061">
        <w:rPr>
          <w:sz w:val="20"/>
          <w:szCs w:val="20"/>
          <w:lang w:val="en-GB"/>
        </w:rPr>
        <w:t>, 10.30am to 12noon called  'A Crash Course in Tolkien'.</w:t>
      </w:r>
      <w:r w:rsidR="007802C5">
        <w:rPr>
          <w:sz w:val="20"/>
          <w:szCs w:val="20"/>
          <w:lang w:val="en-GB"/>
        </w:rPr>
        <w:t xml:space="preserve">  </w:t>
      </w:r>
      <w:r w:rsidRPr="002C1061">
        <w:rPr>
          <w:sz w:val="20"/>
          <w:szCs w:val="20"/>
          <w:lang w:val="en-GB"/>
        </w:rPr>
        <w:t>If you can't make all the dates, it's still ok to attend those you can.</w:t>
      </w:r>
      <w:r>
        <w:rPr>
          <w:sz w:val="20"/>
          <w:szCs w:val="20"/>
          <w:lang w:val="en-GB"/>
        </w:rPr>
        <w:br/>
        <w:t xml:space="preserve">* </w:t>
      </w:r>
      <w:r w:rsidRPr="002C1061">
        <w:rPr>
          <w:sz w:val="20"/>
          <w:szCs w:val="20"/>
          <w:lang w:val="en-GB"/>
        </w:rPr>
        <w:t>The dates of the main sessions are (7.30pm to 9.00pm):</w:t>
      </w:r>
      <w:r>
        <w:rPr>
          <w:sz w:val="20"/>
          <w:szCs w:val="20"/>
          <w:lang w:val="en-GB"/>
        </w:rPr>
        <w:t xml:space="preserve">  </w:t>
      </w:r>
      <w:r w:rsidR="00E96E50" w:rsidRPr="002736F9">
        <w:rPr>
          <w:b/>
          <w:sz w:val="20"/>
          <w:szCs w:val="20"/>
          <w:lang w:val="en-GB"/>
        </w:rPr>
        <w:t>Monday</w:t>
      </w:r>
      <w:r w:rsidRPr="002736F9">
        <w:rPr>
          <w:b/>
          <w:sz w:val="20"/>
          <w:szCs w:val="20"/>
          <w:lang w:val="en-GB"/>
        </w:rPr>
        <w:t xml:space="preserve"> 26th February</w:t>
      </w:r>
      <w:r w:rsidR="00E96E50">
        <w:rPr>
          <w:sz w:val="20"/>
          <w:szCs w:val="20"/>
          <w:lang w:val="en-GB"/>
        </w:rPr>
        <w:t>; W</w:t>
      </w:r>
      <w:r w:rsidRPr="002C1061">
        <w:rPr>
          <w:sz w:val="20"/>
          <w:szCs w:val="20"/>
          <w:lang w:val="en-GB"/>
        </w:rPr>
        <w:t>ednesday 7th March</w:t>
      </w:r>
      <w:r w:rsidR="00E96E50">
        <w:rPr>
          <w:sz w:val="20"/>
          <w:szCs w:val="20"/>
          <w:lang w:val="en-GB"/>
        </w:rPr>
        <w:t xml:space="preserve">;  </w:t>
      </w:r>
      <w:r w:rsidRPr="002C1061">
        <w:rPr>
          <w:sz w:val="20"/>
          <w:szCs w:val="20"/>
          <w:lang w:val="en-GB"/>
        </w:rPr>
        <w:t>Thursday 15th March</w:t>
      </w:r>
      <w:r w:rsidR="00E96E50">
        <w:rPr>
          <w:sz w:val="20"/>
          <w:szCs w:val="20"/>
          <w:lang w:val="en-GB"/>
        </w:rPr>
        <w:t xml:space="preserve">; </w:t>
      </w:r>
      <w:r w:rsidRPr="002C1061">
        <w:rPr>
          <w:sz w:val="20"/>
          <w:szCs w:val="20"/>
          <w:lang w:val="en-GB"/>
        </w:rPr>
        <w:t>Thursday 22nd March</w:t>
      </w:r>
      <w:r w:rsidR="00E96E50">
        <w:rPr>
          <w:sz w:val="20"/>
          <w:szCs w:val="20"/>
          <w:lang w:val="en-GB"/>
        </w:rPr>
        <w:t xml:space="preserve">; </w:t>
      </w:r>
      <w:r w:rsidRPr="002C1061">
        <w:rPr>
          <w:sz w:val="20"/>
          <w:szCs w:val="20"/>
          <w:lang w:val="en-GB"/>
        </w:rPr>
        <w:t>Tuesday 27th March</w:t>
      </w:r>
      <w:r w:rsidR="00E96E50">
        <w:rPr>
          <w:sz w:val="20"/>
          <w:szCs w:val="20"/>
          <w:lang w:val="en-GB"/>
        </w:rPr>
        <w:t xml:space="preserve">.  </w:t>
      </w:r>
      <w:r w:rsidRPr="002C1061">
        <w:rPr>
          <w:sz w:val="20"/>
          <w:szCs w:val="20"/>
          <w:lang w:val="en-GB"/>
        </w:rPr>
        <w:t>All sessions held at Pannal Methodist Church.</w:t>
      </w:r>
    </w:p>
    <w:p w14:paraId="7E13BFBC" w14:textId="4CEE3E5C" w:rsidR="008640BF" w:rsidRDefault="00CA4240" w:rsidP="0017472F">
      <w:pPr>
        <w:pStyle w:val="Body"/>
        <w:spacing w:line="180" w:lineRule="exact"/>
        <w:divId w:val="1316225470"/>
        <w:rPr>
          <w:sz w:val="20"/>
          <w:szCs w:val="20"/>
          <w:lang w:val="en-GB"/>
        </w:rPr>
      </w:pPr>
      <w:r w:rsidRPr="00CA4240">
        <w:rPr>
          <w:b/>
          <w:sz w:val="20"/>
          <w:szCs w:val="20"/>
          <w:lang w:val="en-GB"/>
        </w:rPr>
        <w:lastRenderedPageBreak/>
        <w:t>WOMENS WORLD DAY OF PRAYER</w:t>
      </w:r>
      <w:r>
        <w:rPr>
          <w:b/>
          <w:sz w:val="20"/>
          <w:szCs w:val="20"/>
          <w:lang w:val="en-GB"/>
        </w:rPr>
        <w:t xml:space="preserve"> </w:t>
      </w:r>
      <w:r w:rsidRPr="00CA4240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Friday 2</w:t>
      </w:r>
      <w:r w:rsidRPr="00CA4240">
        <w:rPr>
          <w:sz w:val="20"/>
          <w:szCs w:val="20"/>
          <w:vertAlign w:val="superscript"/>
          <w:lang w:val="en-GB"/>
        </w:rPr>
        <w:t>nd</w:t>
      </w:r>
      <w:r>
        <w:rPr>
          <w:sz w:val="20"/>
          <w:szCs w:val="20"/>
          <w:lang w:val="en-GB"/>
        </w:rPr>
        <w:t xml:space="preserve"> March at Baptist Church, Victoria Avenue @2pm</w:t>
      </w:r>
    </w:p>
    <w:p w14:paraId="5B10B333" w14:textId="77777777" w:rsidR="00CA3FB6" w:rsidRDefault="00CA3FB6" w:rsidP="0017472F">
      <w:pPr>
        <w:pStyle w:val="Body"/>
        <w:spacing w:line="180" w:lineRule="exact"/>
        <w:divId w:val="1316225470"/>
        <w:rPr>
          <w:sz w:val="20"/>
          <w:szCs w:val="20"/>
          <w:lang w:val="en-GB"/>
        </w:rPr>
      </w:pPr>
    </w:p>
    <w:p w14:paraId="120DE0C4" w14:textId="6ADB3758" w:rsidR="00874702" w:rsidRPr="00874702" w:rsidRDefault="00CA3FB6" w:rsidP="008747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divId w:val="1316225470"/>
        <w:rPr>
          <w:sz w:val="40"/>
          <w:szCs w:val="40"/>
          <w:bdr w:val="none" w:sz="0" w:space="0" w:color="auto"/>
          <w:lang w:eastAsia="en-GB"/>
        </w:rPr>
      </w:pPr>
      <w:r w:rsidRPr="006F1649">
        <w:rPr>
          <w:noProof/>
          <w:sz w:val="40"/>
          <w:szCs w:val="40"/>
          <w:bdr w:val="none" w:sz="0" w:space="0" w:color="auto"/>
          <w:lang w:eastAsia="en-GB"/>
        </w:rPr>
        <w:drawing>
          <wp:anchor distT="0" distB="0" distL="114300" distR="114300" simplePos="0" relativeHeight="251679744" behindDoc="0" locked="0" layoutInCell="1" allowOverlap="1" wp14:anchorId="4C8C3EDE" wp14:editId="61BE42AC">
            <wp:simplePos x="0" y="0"/>
            <wp:positionH relativeFrom="column">
              <wp:posOffset>-57150</wp:posOffset>
            </wp:positionH>
            <wp:positionV relativeFrom="paragraph">
              <wp:posOffset>222250</wp:posOffset>
            </wp:positionV>
            <wp:extent cx="1360805" cy="911860"/>
            <wp:effectExtent l="0" t="0" r="10795" b="2540"/>
            <wp:wrapTight wrapText="bothSides">
              <wp:wrapPolygon edited="0">
                <wp:start x="0" y="0"/>
                <wp:lineTo x="0" y="21058"/>
                <wp:lineTo x="21368" y="21058"/>
                <wp:lineTo x="21368" y="0"/>
                <wp:lineTo x="0" y="0"/>
              </wp:wrapPolygon>
            </wp:wrapTight>
            <wp:docPr id="2" name="Picture 2" descr=":\Users\Victoria\Documents\York Methodists\One Opp 2017\2726 One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\Users\Victoria\Documents\York Methodists\One Opp 2017\2726 One P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702" w:rsidRPr="00874702">
        <w:rPr>
          <w:color w:val="000000"/>
          <w:sz w:val="40"/>
          <w:szCs w:val="40"/>
          <w:bdr w:val="none" w:sz="0" w:space="0" w:color="auto"/>
          <w:lang w:eastAsia="en-GB"/>
        </w:rPr>
        <w:t>Information Morning</w:t>
      </w:r>
    </w:p>
    <w:p w14:paraId="397468DD" w14:textId="30CF111B" w:rsidR="00874702" w:rsidRPr="00874702" w:rsidRDefault="00874702" w:rsidP="008747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divId w:val="1316225470"/>
        <w:rPr>
          <w:sz w:val="20"/>
          <w:szCs w:val="20"/>
          <w:bdr w:val="none" w:sz="0" w:space="0" w:color="auto"/>
          <w:lang w:eastAsia="en-GB"/>
        </w:rPr>
      </w:pPr>
      <w:r w:rsidRPr="00874702">
        <w:rPr>
          <w:color w:val="000000"/>
          <w:sz w:val="20"/>
          <w:szCs w:val="20"/>
          <w:bdr w:val="none" w:sz="0" w:space="0" w:color="auto"/>
          <w:lang w:eastAsia="en-GB"/>
        </w:rPr>
        <w:t>Come and find out about more about One Opportunity.</w:t>
      </w:r>
    </w:p>
    <w:p w14:paraId="41E7BFD3" w14:textId="6C0B4408" w:rsidR="00874702" w:rsidRPr="00874702" w:rsidRDefault="00874702" w:rsidP="008747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divId w:val="1316225470"/>
        <w:rPr>
          <w:bdr w:val="none" w:sz="0" w:space="0" w:color="auto"/>
          <w:lang w:eastAsia="en-GB"/>
        </w:rPr>
      </w:pPr>
      <w:r w:rsidRPr="00874702">
        <w:rPr>
          <w:color w:val="000000"/>
          <w:sz w:val="20"/>
          <w:szCs w:val="20"/>
          <w:bdr w:val="none" w:sz="0" w:space="0" w:color="auto"/>
          <w:lang w:eastAsia="en-GB"/>
        </w:rPr>
        <w:t>This is open to anyone, not just young people.</w:t>
      </w:r>
    </w:p>
    <w:p w14:paraId="72B6DDD0" w14:textId="1B5F27F2" w:rsidR="00874702" w:rsidRPr="00874702" w:rsidRDefault="00874702" w:rsidP="008747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divId w:val="1316225470"/>
        <w:rPr>
          <w:bdr w:val="none" w:sz="0" w:space="0" w:color="auto"/>
          <w:lang w:eastAsia="en-GB"/>
        </w:rPr>
      </w:pPr>
      <w:r w:rsidRPr="00874702">
        <w:rPr>
          <w:color w:val="000000"/>
          <w:sz w:val="28"/>
          <w:szCs w:val="28"/>
          <w:bdr w:val="none" w:sz="0" w:space="0" w:color="auto"/>
          <w:lang w:eastAsia="en-GB"/>
        </w:rPr>
        <w:t>Saturday 3</w:t>
      </w:r>
      <w:r w:rsidRPr="00874702">
        <w:rPr>
          <w:color w:val="000000"/>
          <w:sz w:val="17"/>
          <w:szCs w:val="17"/>
          <w:bdr w:val="none" w:sz="0" w:space="0" w:color="auto"/>
          <w:vertAlign w:val="superscript"/>
          <w:lang w:eastAsia="en-GB"/>
        </w:rPr>
        <w:t>rd</w:t>
      </w:r>
      <w:r w:rsidRPr="00874702">
        <w:rPr>
          <w:color w:val="000000"/>
          <w:sz w:val="28"/>
          <w:szCs w:val="28"/>
          <w:bdr w:val="none" w:sz="0" w:space="0" w:color="auto"/>
          <w:lang w:eastAsia="en-GB"/>
        </w:rPr>
        <w:t xml:space="preserve"> March 10am-12pm</w:t>
      </w:r>
    </w:p>
    <w:p w14:paraId="7AFBBB7C" w14:textId="6E89F69C" w:rsidR="00874702" w:rsidRPr="00874702" w:rsidRDefault="00874702" w:rsidP="006F16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divId w:val="1316225470"/>
        <w:rPr>
          <w:bdr w:val="none" w:sz="0" w:space="0" w:color="auto"/>
          <w:lang w:eastAsia="en-GB"/>
        </w:rPr>
      </w:pPr>
      <w:r w:rsidRPr="00874702">
        <w:rPr>
          <w:color w:val="000000"/>
          <w:sz w:val="28"/>
          <w:szCs w:val="28"/>
          <w:bdr w:val="none" w:sz="0" w:space="0" w:color="auto"/>
          <w:lang w:eastAsia="en-GB"/>
        </w:rPr>
        <w:t>Pocklington Methodist Church</w:t>
      </w:r>
    </w:p>
    <w:p w14:paraId="2AB788E4" w14:textId="77777777" w:rsidR="00CA3FB6" w:rsidRDefault="00874702" w:rsidP="008747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divId w:val="1316225470"/>
        <w:rPr>
          <w:color w:val="000000"/>
          <w:bdr w:val="none" w:sz="0" w:space="0" w:color="auto"/>
          <w:lang w:eastAsia="en-GB"/>
        </w:rPr>
      </w:pPr>
      <w:r w:rsidRPr="00874702">
        <w:rPr>
          <w:color w:val="000000"/>
          <w:bdr w:val="none" w:sz="0" w:space="0" w:color="auto"/>
          <w:lang w:eastAsia="en-GB"/>
        </w:rPr>
        <w:t xml:space="preserve">Contact Carol Carter to book 01904 764610 </w:t>
      </w:r>
    </w:p>
    <w:p w14:paraId="26548B4B" w14:textId="73721A89" w:rsidR="00874702" w:rsidRPr="00874702" w:rsidRDefault="00CA3FB6" w:rsidP="008747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divId w:val="1316225470"/>
        <w:rPr>
          <w:bdr w:val="none" w:sz="0" w:space="0" w:color="auto"/>
          <w:lang w:eastAsia="en-GB"/>
        </w:rPr>
      </w:pPr>
      <w:r>
        <w:rPr>
          <w:color w:val="000000"/>
          <w:bdr w:val="none" w:sz="0" w:space="0" w:color="auto"/>
          <w:lang w:eastAsia="en-GB"/>
        </w:rPr>
        <w:t xml:space="preserve">                                      </w:t>
      </w:r>
      <w:r w:rsidR="00874702" w:rsidRPr="00874702">
        <w:rPr>
          <w:color w:val="000000"/>
          <w:bdr w:val="none" w:sz="0" w:space="0" w:color="auto"/>
          <w:lang w:eastAsia="en-GB"/>
        </w:rPr>
        <w:t>or crc.yorkhull.yps@gmail.com</w:t>
      </w:r>
    </w:p>
    <w:p w14:paraId="147090D8" w14:textId="452D1CCF" w:rsidR="00874702" w:rsidRPr="00874702" w:rsidRDefault="00874702" w:rsidP="008747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divId w:val="1316225470"/>
        <w:rPr>
          <w:rFonts w:eastAsia="Times New Roman"/>
          <w:bdr w:val="none" w:sz="0" w:space="0" w:color="auto"/>
          <w:lang w:eastAsia="en-GB"/>
        </w:rPr>
      </w:pPr>
    </w:p>
    <w:p w14:paraId="3F667632" w14:textId="0F2786C0" w:rsidR="00874702" w:rsidRDefault="00874702" w:rsidP="006F1649">
      <w:pPr>
        <w:pStyle w:val="Body"/>
        <w:spacing w:line="180" w:lineRule="exact"/>
        <w:divId w:val="1316225470"/>
        <w:rPr>
          <w:b/>
          <w:sz w:val="20"/>
          <w:szCs w:val="20"/>
          <w:lang w:val="en-GB"/>
        </w:rPr>
      </w:pPr>
    </w:p>
    <w:p w14:paraId="4E56BE86" w14:textId="7A692CB1" w:rsidR="006F1649" w:rsidRPr="00874702" w:rsidRDefault="00CA3FB6" w:rsidP="00874702">
      <w:pPr>
        <w:pStyle w:val="Body"/>
        <w:spacing w:line="180" w:lineRule="exact"/>
        <w:divId w:val="1316225470"/>
        <w:rPr>
          <w:b/>
          <w:sz w:val="20"/>
          <w:szCs w:val="20"/>
          <w:lang w:val="en-GB"/>
        </w:rPr>
      </w:pPr>
      <w:r>
        <w:rPr>
          <w:b/>
          <w:bCs/>
          <w:noProof/>
          <w:color w:val="222222"/>
          <w:sz w:val="20"/>
          <w:szCs w:val="20"/>
          <w:u w:color="222222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B2F403" wp14:editId="756B01D0">
                <wp:simplePos x="0" y="0"/>
                <wp:positionH relativeFrom="column">
                  <wp:posOffset>57150</wp:posOffset>
                </wp:positionH>
                <wp:positionV relativeFrom="paragraph">
                  <wp:posOffset>299085</wp:posOffset>
                </wp:positionV>
                <wp:extent cx="2401570" cy="3241040"/>
                <wp:effectExtent l="0" t="0" r="36830" b="3556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70" cy="3241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2162D4E" w14:textId="571ABAC6" w:rsidR="00CA4240" w:rsidRPr="00CA4240" w:rsidRDefault="00CA4240" w:rsidP="00CA424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eastAsia="Times New Roman"/>
                                <w:bdr w:val="none" w:sz="0" w:space="0" w:color="auto"/>
                                <w:lang w:eastAsia="en-GB"/>
                              </w:rPr>
                            </w:pPr>
                            <w:r w:rsidRPr="00CA4240">
                              <w:rPr>
                                <w:rFonts w:eastAsia="Times New Roman"/>
                                <w:noProof/>
                                <w:bdr w:val="none" w:sz="0" w:space="0" w:color="auto"/>
                                <w:lang w:eastAsia="en-GB"/>
                              </w:rPr>
                              <w:drawing>
                                <wp:inline distT="0" distB="0" distL="0" distR="0" wp14:anchorId="27F23634" wp14:editId="67B83879">
                                  <wp:extent cx="2350278" cy="3223311"/>
                                  <wp:effectExtent l="0" t="0" r="12065" b="2540"/>
                                  <wp:docPr id="13" name="Picture 13" descr="age1image2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ge1image2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37" t="5063" r="3137" b="-176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8081" cy="32614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F1EB7A" w14:textId="77777777" w:rsidR="00CA4240" w:rsidRDefault="00CA4240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2F403" id="Text Box 9" o:spid="_x0000_s1027" type="#_x0000_t202" style="position:absolute;margin-left:4.5pt;margin-top:23.55pt;width:189.1pt;height:25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" filled="f" strokeweight=".5pt">
                <v:textbox inset="45719emu,45719emu,45719emu,45719emu">
                  <w:txbxContent>
                    <w:p w14:paraId="12162D4E" w14:textId="571ABAC6" w:rsidR="00CA4240" w:rsidRPr="00CA4240" w:rsidRDefault="00CA4240" w:rsidP="00CA424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eastAsia="Times New Roman"/>
                          <w:bdr w:val="none" w:sz="0" w:space="0" w:color="auto"/>
                          <w:lang w:eastAsia="en-GB"/>
                        </w:rPr>
                      </w:pPr>
                      <w:r w:rsidRPr="00CA4240">
                        <w:rPr>
                          <w:rFonts w:eastAsia="Times New Roman"/>
                          <w:noProof/>
                          <w:bdr w:val="none" w:sz="0" w:space="0" w:color="auto"/>
                          <w:lang w:eastAsia="en-GB"/>
                        </w:rPr>
                        <w:drawing>
                          <wp:inline distT="0" distB="0" distL="0" distR="0" wp14:anchorId="27F23634" wp14:editId="67B83879">
                            <wp:extent cx="2350278" cy="3223311"/>
                            <wp:effectExtent l="0" t="0" r="12065" b="2540"/>
                            <wp:docPr id="13" name="Picture 13" descr="age1image2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ge1image2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37" t="5063" r="3137" b="-176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78081" cy="32614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F1EB7A" w14:textId="77777777" w:rsidR="00CA4240" w:rsidRDefault="00CA4240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78720" behindDoc="0" locked="0" layoutInCell="1" allowOverlap="1" wp14:editId="25597F07">
            <wp:simplePos x="0" y="0"/>
            <wp:positionH relativeFrom="column">
              <wp:posOffset>2686050</wp:posOffset>
            </wp:positionH>
            <wp:positionV relativeFrom="paragraph">
              <wp:posOffset>330200</wp:posOffset>
            </wp:positionV>
            <wp:extent cx="2362835" cy="3336290"/>
            <wp:effectExtent l="0" t="0" r="0" b="0"/>
            <wp:wrapThrough wrapText="bothSides">
              <wp:wrapPolygon edited="0">
                <wp:start x="0" y="0"/>
                <wp:lineTo x="0" y="21378"/>
                <wp:lineTo x="21362" y="21378"/>
                <wp:lineTo x="21362" y="0"/>
                <wp:lineTo x="0" y="0"/>
              </wp:wrapPolygon>
            </wp:wrapThrough>
            <wp:docPr id="5" name="Picture 5" descr="cid:67f71fb3-d593-4301-a633-6a7da04928ab@eurprd07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7f71fb3-d593-4301-a633-6a7da04928ab@eurprd07.prod.outlook.com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33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D5FF3" w14:textId="4403346A" w:rsidR="00874702" w:rsidRPr="00CA4240" w:rsidRDefault="00874702" w:rsidP="0017472F">
      <w:pPr>
        <w:pStyle w:val="Body"/>
        <w:spacing w:line="180" w:lineRule="exact"/>
        <w:divId w:val="1316225470"/>
        <w:rPr>
          <w:b/>
          <w:sz w:val="20"/>
          <w:szCs w:val="20"/>
          <w:lang w:val="en-GB"/>
        </w:rPr>
      </w:pPr>
    </w:p>
    <w:p w14:paraId="6284BF32" w14:textId="73219821" w:rsidR="00151F9A" w:rsidRDefault="00151F9A" w:rsidP="0017472F">
      <w:pPr>
        <w:pStyle w:val="Body"/>
        <w:spacing w:line="180" w:lineRule="exact"/>
        <w:divId w:val="1316225470"/>
        <w:rPr>
          <w:b/>
          <w:sz w:val="20"/>
          <w:szCs w:val="20"/>
          <w:lang w:val="en-GB"/>
        </w:rPr>
      </w:pPr>
    </w:p>
    <w:p w14:paraId="4EBF66D4" w14:textId="2998A313" w:rsidR="009954DB" w:rsidRPr="009954DB" w:rsidRDefault="009954DB" w:rsidP="00995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divId w:val="1316225470"/>
        <w:rPr>
          <w:rFonts w:eastAsia="Times New Roman"/>
          <w:bdr w:val="none" w:sz="0" w:space="0" w:color="auto"/>
          <w:lang w:eastAsia="en-GB"/>
        </w:rPr>
      </w:pPr>
    </w:p>
    <w:p w14:paraId="1F4A134D" w14:textId="5FB4CF84" w:rsidR="009954DB" w:rsidRPr="0017472F" w:rsidRDefault="006F1649" w:rsidP="0017472F">
      <w:pPr>
        <w:pStyle w:val="Body"/>
        <w:spacing w:line="180" w:lineRule="exact"/>
        <w:divId w:val="1316225470"/>
        <w:rPr>
          <w:b/>
          <w:sz w:val="20"/>
          <w:szCs w:val="20"/>
          <w:lang w:val="en-GB"/>
        </w:rPr>
      </w:pPr>
      <w:r w:rsidRPr="007137A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F8AF83" wp14:editId="55FCD4BA">
                <wp:simplePos x="0" y="0"/>
                <wp:positionH relativeFrom="column">
                  <wp:posOffset>171250</wp:posOffset>
                </wp:positionH>
                <wp:positionV relativeFrom="paragraph">
                  <wp:posOffset>73981</wp:posOffset>
                </wp:positionV>
                <wp:extent cx="4733925" cy="314960"/>
                <wp:effectExtent l="0" t="0" r="1587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928ACAB" w14:textId="77777777" w:rsidR="00CB5861" w:rsidRDefault="00CB5861" w:rsidP="00CB5861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4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1874DB97" w14:textId="77777777" w:rsidR="00CB5861" w:rsidRDefault="00CB5861" w:rsidP="00CB5861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AF83" id="Text Box 3" o:spid="_x0000_s1028" type="#_x0000_t202" style="position:absolute;margin-left:13.5pt;margin-top:5.85pt;width:372.75pt;height:24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" filled="f" strokeweight=".5pt">
                <v:textbox inset="45719emu,45719emu,45719emu,45719emu">
                  <w:txbxContent>
                    <w:p w14:paraId="2928ACAB" w14:textId="77777777" w:rsidR="00CB5861" w:rsidRDefault="00CB5861" w:rsidP="00CB5861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5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1874DB97" w14:textId="77777777" w:rsidR="00CB5861" w:rsidRDefault="00CB5861" w:rsidP="00CB5861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54DB" w:rsidRPr="0017472F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23189" w14:textId="77777777" w:rsidR="00B75F4B" w:rsidRDefault="00B75F4B">
      <w:r>
        <w:separator/>
      </w:r>
    </w:p>
  </w:endnote>
  <w:endnote w:type="continuationSeparator" w:id="0">
    <w:p w14:paraId="047F4075" w14:textId="77777777" w:rsidR="00B75F4B" w:rsidRDefault="00B7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CB8F9" w14:textId="77777777" w:rsidR="00B75F4B" w:rsidRDefault="00B75F4B">
      <w:r>
        <w:separator/>
      </w:r>
    </w:p>
  </w:footnote>
  <w:footnote w:type="continuationSeparator" w:id="0">
    <w:p w14:paraId="45C7FBA4" w14:textId="77777777" w:rsidR="00B75F4B" w:rsidRDefault="00B75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5737A"/>
    <w:multiLevelType w:val="hybridMultilevel"/>
    <w:tmpl w:val="FFFFFFFF"/>
    <w:numStyleLink w:val="Bullets"/>
  </w:abstractNum>
  <w:abstractNum w:abstractNumId="3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018EE"/>
    <w:rsid w:val="00006503"/>
    <w:rsid w:val="0002027F"/>
    <w:rsid w:val="00022AC3"/>
    <w:rsid w:val="00027193"/>
    <w:rsid w:val="0003094C"/>
    <w:rsid w:val="00034067"/>
    <w:rsid w:val="00042866"/>
    <w:rsid w:val="000468F6"/>
    <w:rsid w:val="00056671"/>
    <w:rsid w:val="0005689F"/>
    <w:rsid w:val="0006050E"/>
    <w:rsid w:val="00061887"/>
    <w:rsid w:val="000646FE"/>
    <w:rsid w:val="0006641C"/>
    <w:rsid w:val="0006660F"/>
    <w:rsid w:val="000770D8"/>
    <w:rsid w:val="00085C2B"/>
    <w:rsid w:val="000866E0"/>
    <w:rsid w:val="00090309"/>
    <w:rsid w:val="00090A0C"/>
    <w:rsid w:val="000917F7"/>
    <w:rsid w:val="00097317"/>
    <w:rsid w:val="000A160F"/>
    <w:rsid w:val="000A32DB"/>
    <w:rsid w:val="000A5F11"/>
    <w:rsid w:val="000A7A59"/>
    <w:rsid w:val="000A7A9E"/>
    <w:rsid w:val="000B1F0E"/>
    <w:rsid w:val="000B36EB"/>
    <w:rsid w:val="000B664B"/>
    <w:rsid w:val="000B6CC4"/>
    <w:rsid w:val="000C0409"/>
    <w:rsid w:val="000C395E"/>
    <w:rsid w:val="000C5A4F"/>
    <w:rsid w:val="000C5FAB"/>
    <w:rsid w:val="000C7543"/>
    <w:rsid w:val="000D26CF"/>
    <w:rsid w:val="000D275B"/>
    <w:rsid w:val="000D6895"/>
    <w:rsid w:val="000E28BF"/>
    <w:rsid w:val="000E5532"/>
    <w:rsid w:val="000F270C"/>
    <w:rsid w:val="000F4D97"/>
    <w:rsid w:val="000F53C1"/>
    <w:rsid w:val="000F586A"/>
    <w:rsid w:val="00105D9F"/>
    <w:rsid w:val="00106627"/>
    <w:rsid w:val="001141F4"/>
    <w:rsid w:val="00115BD8"/>
    <w:rsid w:val="00116EE6"/>
    <w:rsid w:val="001203CB"/>
    <w:rsid w:val="00121DD0"/>
    <w:rsid w:val="00123F33"/>
    <w:rsid w:val="00124FDA"/>
    <w:rsid w:val="00125650"/>
    <w:rsid w:val="00132644"/>
    <w:rsid w:val="00136B49"/>
    <w:rsid w:val="00140980"/>
    <w:rsid w:val="001415E2"/>
    <w:rsid w:val="00144C70"/>
    <w:rsid w:val="00147EE0"/>
    <w:rsid w:val="00150A7C"/>
    <w:rsid w:val="00151F9A"/>
    <w:rsid w:val="0015431C"/>
    <w:rsid w:val="001564D4"/>
    <w:rsid w:val="0015762C"/>
    <w:rsid w:val="001604C0"/>
    <w:rsid w:val="00161183"/>
    <w:rsid w:val="00162FBE"/>
    <w:rsid w:val="0016437C"/>
    <w:rsid w:val="001658B7"/>
    <w:rsid w:val="001660A4"/>
    <w:rsid w:val="001668A2"/>
    <w:rsid w:val="00173859"/>
    <w:rsid w:val="0017472F"/>
    <w:rsid w:val="00175870"/>
    <w:rsid w:val="00176ADB"/>
    <w:rsid w:val="00176C09"/>
    <w:rsid w:val="00177396"/>
    <w:rsid w:val="0018243F"/>
    <w:rsid w:val="00186304"/>
    <w:rsid w:val="00192521"/>
    <w:rsid w:val="00193ADC"/>
    <w:rsid w:val="00195015"/>
    <w:rsid w:val="0019506D"/>
    <w:rsid w:val="001A071D"/>
    <w:rsid w:val="001A6CC5"/>
    <w:rsid w:val="001A701C"/>
    <w:rsid w:val="001B3402"/>
    <w:rsid w:val="001D3F91"/>
    <w:rsid w:val="001E5063"/>
    <w:rsid w:val="001E6E3D"/>
    <w:rsid w:val="001E6E59"/>
    <w:rsid w:val="001E7C14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204C1"/>
    <w:rsid w:val="00225620"/>
    <w:rsid w:val="0023262E"/>
    <w:rsid w:val="002331B3"/>
    <w:rsid w:val="002333E0"/>
    <w:rsid w:val="002358CC"/>
    <w:rsid w:val="00235C8D"/>
    <w:rsid w:val="00237454"/>
    <w:rsid w:val="002412ED"/>
    <w:rsid w:val="00244E78"/>
    <w:rsid w:val="00245C19"/>
    <w:rsid w:val="002514C9"/>
    <w:rsid w:val="00256126"/>
    <w:rsid w:val="00264155"/>
    <w:rsid w:val="00266947"/>
    <w:rsid w:val="002707EB"/>
    <w:rsid w:val="002736F9"/>
    <w:rsid w:val="002749A4"/>
    <w:rsid w:val="00276FBE"/>
    <w:rsid w:val="00280F3A"/>
    <w:rsid w:val="002822E8"/>
    <w:rsid w:val="00282A8C"/>
    <w:rsid w:val="00283B85"/>
    <w:rsid w:val="00284040"/>
    <w:rsid w:val="00285EA6"/>
    <w:rsid w:val="0028623F"/>
    <w:rsid w:val="00294D17"/>
    <w:rsid w:val="002968BE"/>
    <w:rsid w:val="002A0531"/>
    <w:rsid w:val="002A1775"/>
    <w:rsid w:val="002B13D4"/>
    <w:rsid w:val="002B1A4C"/>
    <w:rsid w:val="002B2842"/>
    <w:rsid w:val="002B40FA"/>
    <w:rsid w:val="002B4224"/>
    <w:rsid w:val="002C00B9"/>
    <w:rsid w:val="002C1061"/>
    <w:rsid w:val="002C229F"/>
    <w:rsid w:val="002C30BA"/>
    <w:rsid w:val="002C38F4"/>
    <w:rsid w:val="002C502A"/>
    <w:rsid w:val="002C6985"/>
    <w:rsid w:val="002C7FA7"/>
    <w:rsid w:val="002E026D"/>
    <w:rsid w:val="002E2849"/>
    <w:rsid w:val="002E43D0"/>
    <w:rsid w:val="002E5514"/>
    <w:rsid w:val="002E672A"/>
    <w:rsid w:val="00300815"/>
    <w:rsid w:val="00301766"/>
    <w:rsid w:val="00301825"/>
    <w:rsid w:val="0030225B"/>
    <w:rsid w:val="003027B4"/>
    <w:rsid w:val="0030623B"/>
    <w:rsid w:val="00306AAA"/>
    <w:rsid w:val="003134AC"/>
    <w:rsid w:val="00313B21"/>
    <w:rsid w:val="00315E99"/>
    <w:rsid w:val="003168ED"/>
    <w:rsid w:val="00321BB1"/>
    <w:rsid w:val="00324435"/>
    <w:rsid w:val="00326F84"/>
    <w:rsid w:val="00327E8A"/>
    <w:rsid w:val="00332ECE"/>
    <w:rsid w:val="003369B1"/>
    <w:rsid w:val="0033766D"/>
    <w:rsid w:val="00337B96"/>
    <w:rsid w:val="003443C2"/>
    <w:rsid w:val="00344649"/>
    <w:rsid w:val="00352411"/>
    <w:rsid w:val="00352DCB"/>
    <w:rsid w:val="0036045D"/>
    <w:rsid w:val="0036246F"/>
    <w:rsid w:val="00371472"/>
    <w:rsid w:val="003719A4"/>
    <w:rsid w:val="00380726"/>
    <w:rsid w:val="00382889"/>
    <w:rsid w:val="00384D00"/>
    <w:rsid w:val="00393CA5"/>
    <w:rsid w:val="00396106"/>
    <w:rsid w:val="003A02BC"/>
    <w:rsid w:val="003A0F3D"/>
    <w:rsid w:val="003A11A4"/>
    <w:rsid w:val="003A49DF"/>
    <w:rsid w:val="003B0817"/>
    <w:rsid w:val="003B1D0C"/>
    <w:rsid w:val="003B616F"/>
    <w:rsid w:val="003C051D"/>
    <w:rsid w:val="003C3A54"/>
    <w:rsid w:val="003C4DA1"/>
    <w:rsid w:val="003C77FA"/>
    <w:rsid w:val="003C7B28"/>
    <w:rsid w:val="003D14CE"/>
    <w:rsid w:val="003D7D1E"/>
    <w:rsid w:val="003F0AE5"/>
    <w:rsid w:val="003F680D"/>
    <w:rsid w:val="004053CC"/>
    <w:rsid w:val="00407BFA"/>
    <w:rsid w:val="00420CF2"/>
    <w:rsid w:val="00425679"/>
    <w:rsid w:val="00425D50"/>
    <w:rsid w:val="00426B99"/>
    <w:rsid w:val="00430A2D"/>
    <w:rsid w:val="00431673"/>
    <w:rsid w:val="00432785"/>
    <w:rsid w:val="0044070C"/>
    <w:rsid w:val="004428DB"/>
    <w:rsid w:val="00442DC4"/>
    <w:rsid w:val="0044339D"/>
    <w:rsid w:val="004474AC"/>
    <w:rsid w:val="00450A46"/>
    <w:rsid w:val="00461690"/>
    <w:rsid w:val="004671B1"/>
    <w:rsid w:val="00471894"/>
    <w:rsid w:val="004737C4"/>
    <w:rsid w:val="0047770D"/>
    <w:rsid w:val="004801B8"/>
    <w:rsid w:val="0048140E"/>
    <w:rsid w:val="004851AC"/>
    <w:rsid w:val="0049117F"/>
    <w:rsid w:val="0049235B"/>
    <w:rsid w:val="004939B2"/>
    <w:rsid w:val="00496846"/>
    <w:rsid w:val="004968DC"/>
    <w:rsid w:val="004A1524"/>
    <w:rsid w:val="004A2C86"/>
    <w:rsid w:val="004A589D"/>
    <w:rsid w:val="004B1334"/>
    <w:rsid w:val="004B2878"/>
    <w:rsid w:val="004B4E1E"/>
    <w:rsid w:val="004C623C"/>
    <w:rsid w:val="004C6C7E"/>
    <w:rsid w:val="004D0504"/>
    <w:rsid w:val="004D1224"/>
    <w:rsid w:val="004D3F1F"/>
    <w:rsid w:val="004D4676"/>
    <w:rsid w:val="004D7180"/>
    <w:rsid w:val="004E0FE4"/>
    <w:rsid w:val="004E11DD"/>
    <w:rsid w:val="004E3818"/>
    <w:rsid w:val="004E613E"/>
    <w:rsid w:val="004F0615"/>
    <w:rsid w:val="004F60B5"/>
    <w:rsid w:val="005007F8"/>
    <w:rsid w:val="005010DF"/>
    <w:rsid w:val="005036B8"/>
    <w:rsid w:val="005077CF"/>
    <w:rsid w:val="00507F07"/>
    <w:rsid w:val="005128AA"/>
    <w:rsid w:val="00532913"/>
    <w:rsid w:val="00543DAA"/>
    <w:rsid w:val="00547B98"/>
    <w:rsid w:val="00550165"/>
    <w:rsid w:val="005501D0"/>
    <w:rsid w:val="00554607"/>
    <w:rsid w:val="00560DD7"/>
    <w:rsid w:val="00565A14"/>
    <w:rsid w:val="00566A8D"/>
    <w:rsid w:val="00570AEC"/>
    <w:rsid w:val="00571ED2"/>
    <w:rsid w:val="0057532D"/>
    <w:rsid w:val="005811E9"/>
    <w:rsid w:val="005822E8"/>
    <w:rsid w:val="00582B46"/>
    <w:rsid w:val="005836AC"/>
    <w:rsid w:val="00583DB4"/>
    <w:rsid w:val="00583F1A"/>
    <w:rsid w:val="00585290"/>
    <w:rsid w:val="00585E2D"/>
    <w:rsid w:val="0059298A"/>
    <w:rsid w:val="005957A6"/>
    <w:rsid w:val="00595B17"/>
    <w:rsid w:val="00597E15"/>
    <w:rsid w:val="005A5D4B"/>
    <w:rsid w:val="005A67DE"/>
    <w:rsid w:val="005B4073"/>
    <w:rsid w:val="005B674C"/>
    <w:rsid w:val="005C51C2"/>
    <w:rsid w:val="005C5F68"/>
    <w:rsid w:val="005D06B6"/>
    <w:rsid w:val="005D4D80"/>
    <w:rsid w:val="005E0C5B"/>
    <w:rsid w:val="005E3D6C"/>
    <w:rsid w:val="005F3C14"/>
    <w:rsid w:val="005F58C0"/>
    <w:rsid w:val="00601AD2"/>
    <w:rsid w:val="0060336F"/>
    <w:rsid w:val="0060401E"/>
    <w:rsid w:val="006046E2"/>
    <w:rsid w:val="00606610"/>
    <w:rsid w:val="00610467"/>
    <w:rsid w:val="00610F65"/>
    <w:rsid w:val="00617166"/>
    <w:rsid w:val="0062344C"/>
    <w:rsid w:val="0062551F"/>
    <w:rsid w:val="00626422"/>
    <w:rsid w:val="00633907"/>
    <w:rsid w:val="00633F3F"/>
    <w:rsid w:val="006349D5"/>
    <w:rsid w:val="0063749A"/>
    <w:rsid w:val="00641F42"/>
    <w:rsid w:val="0064509B"/>
    <w:rsid w:val="00645498"/>
    <w:rsid w:val="00645A28"/>
    <w:rsid w:val="00646AE6"/>
    <w:rsid w:val="006476DD"/>
    <w:rsid w:val="006506B3"/>
    <w:rsid w:val="006519B7"/>
    <w:rsid w:val="00652E44"/>
    <w:rsid w:val="006548BC"/>
    <w:rsid w:val="00655257"/>
    <w:rsid w:val="00666A7E"/>
    <w:rsid w:val="00673426"/>
    <w:rsid w:val="00682789"/>
    <w:rsid w:val="0069451E"/>
    <w:rsid w:val="00695306"/>
    <w:rsid w:val="006B0C30"/>
    <w:rsid w:val="006B1CC6"/>
    <w:rsid w:val="006B5E19"/>
    <w:rsid w:val="006B6AF6"/>
    <w:rsid w:val="006C37E6"/>
    <w:rsid w:val="006C4990"/>
    <w:rsid w:val="006C794D"/>
    <w:rsid w:val="006D1AFB"/>
    <w:rsid w:val="006D6A1B"/>
    <w:rsid w:val="006D743F"/>
    <w:rsid w:val="006E2988"/>
    <w:rsid w:val="006E32B0"/>
    <w:rsid w:val="006F1649"/>
    <w:rsid w:val="006F2D72"/>
    <w:rsid w:val="007053AF"/>
    <w:rsid w:val="00705F9A"/>
    <w:rsid w:val="00710059"/>
    <w:rsid w:val="00710E99"/>
    <w:rsid w:val="00711F02"/>
    <w:rsid w:val="007137AB"/>
    <w:rsid w:val="00724B84"/>
    <w:rsid w:val="007262C5"/>
    <w:rsid w:val="007262FA"/>
    <w:rsid w:val="0073278E"/>
    <w:rsid w:val="00734B3A"/>
    <w:rsid w:val="0073560B"/>
    <w:rsid w:val="00740E3F"/>
    <w:rsid w:val="0074170E"/>
    <w:rsid w:val="00741FD8"/>
    <w:rsid w:val="007435ED"/>
    <w:rsid w:val="00745B7C"/>
    <w:rsid w:val="007508E5"/>
    <w:rsid w:val="007514CF"/>
    <w:rsid w:val="007559A6"/>
    <w:rsid w:val="00757E8A"/>
    <w:rsid w:val="007609B0"/>
    <w:rsid w:val="00763108"/>
    <w:rsid w:val="00773B53"/>
    <w:rsid w:val="0077789A"/>
    <w:rsid w:val="007802C5"/>
    <w:rsid w:val="00783A74"/>
    <w:rsid w:val="00784350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5241"/>
    <w:rsid w:val="007B6D67"/>
    <w:rsid w:val="007C2D35"/>
    <w:rsid w:val="007C644D"/>
    <w:rsid w:val="007C6A15"/>
    <w:rsid w:val="007C76D6"/>
    <w:rsid w:val="007C7A08"/>
    <w:rsid w:val="007D03B7"/>
    <w:rsid w:val="007D1566"/>
    <w:rsid w:val="007D2376"/>
    <w:rsid w:val="007D5F1D"/>
    <w:rsid w:val="007D7B79"/>
    <w:rsid w:val="007E0907"/>
    <w:rsid w:val="007E190F"/>
    <w:rsid w:val="007F128F"/>
    <w:rsid w:val="008104AF"/>
    <w:rsid w:val="00813361"/>
    <w:rsid w:val="008143B7"/>
    <w:rsid w:val="00815A6C"/>
    <w:rsid w:val="0082447C"/>
    <w:rsid w:val="008304D4"/>
    <w:rsid w:val="008324E6"/>
    <w:rsid w:val="00834AAC"/>
    <w:rsid w:val="00834D47"/>
    <w:rsid w:val="00835AD4"/>
    <w:rsid w:val="00836477"/>
    <w:rsid w:val="0083684F"/>
    <w:rsid w:val="0084012F"/>
    <w:rsid w:val="008430EB"/>
    <w:rsid w:val="008467E1"/>
    <w:rsid w:val="008475C1"/>
    <w:rsid w:val="00851D91"/>
    <w:rsid w:val="0085351E"/>
    <w:rsid w:val="0085480E"/>
    <w:rsid w:val="00855192"/>
    <w:rsid w:val="008571E8"/>
    <w:rsid w:val="008576D5"/>
    <w:rsid w:val="0086061E"/>
    <w:rsid w:val="0086248D"/>
    <w:rsid w:val="008627EB"/>
    <w:rsid w:val="008640BF"/>
    <w:rsid w:val="00864EFF"/>
    <w:rsid w:val="00870A4B"/>
    <w:rsid w:val="008726D1"/>
    <w:rsid w:val="00873830"/>
    <w:rsid w:val="00874030"/>
    <w:rsid w:val="0087409C"/>
    <w:rsid w:val="00874702"/>
    <w:rsid w:val="00876D36"/>
    <w:rsid w:val="0088612F"/>
    <w:rsid w:val="00886C09"/>
    <w:rsid w:val="00886F0B"/>
    <w:rsid w:val="0089177B"/>
    <w:rsid w:val="008950E1"/>
    <w:rsid w:val="008974A1"/>
    <w:rsid w:val="008A3B5E"/>
    <w:rsid w:val="008A43E0"/>
    <w:rsid w:val="008A4A2D"/>
    <w:rsid w:val="008A78A5"/>
    <w:rsid w:val="008B0737"/>
    <w:rsid w:val="008B18A6"/>
    <w:rsid w:val="008B3091"/>
    <w:rsid w:val="008B4523"/>
    <w:rsid w:val="008B53AF"/>
    <w:rsid w:val="008C03FD"/>
    <w:rsid w:val="008C500D"/>
    <w:rsid w:val="008D1F08"/>
    <w:rsid w:val="008D5457"/>
    <w:rsid w:val="008D598A"/>
    <w:rsid w:val="008D60CC"/>
    <w:rsid w:val="008D6CCA"/>
    <w:rsid w:val="008E0398"/>
    <w:rsid w:val="008E084C"/>
    <w:rsid w:val="008E1D55"/>
    <w:rsid w:val="008E6493"/>
    <w:rsid w:val="008F5305"/>
    <w:rsid w:val="00900B8A"/>
    <w:rsid w:val="00901718"/>
    <w:rsid w:val="00904A5F"/>
    <w:rsid w:val="00907F29"/>
    <w:rsid w:val="00915EC0"/>
    <w:rsid w:val="009164DC"/>
    <w:rsid w:val="0092097E"/>
    <w:rsid w:val="00920DC8"/>
    <w:rsid w:val="0092258D"/>
    <w:rsid w:val="009241F1"/>
    <w:rsid w:val="0093198C"/>
    <w:rsid w:val="00931DF7"/>
    <w:rsid w:val="00932582"/>
    <w:rsid w:val="0094032A"/>
    <w:rsid w:val="00945DFB"/>
    <w:rsid w:val="0095086B"/>
    <w:rsid w:val="00952C3D"/>
    <w:rsid w:val="009530D6"/>
    <w:rsid w:val="00955E95"/>
    <w:rsid w:val="009562FC"/>
    <w:rsid w:val="00957D04"/>
    <w:rsid w:val="009608F0"/>
    <w:rsid w:val="009654CA"/>
    <w:rsid w:val="009657D6"/>
    <w:rsid w:val="00970CD1"/>
    <w:rsid w:val="00972C9A"/>
    <w:rsid w:val="00980080"/>
    <w:rsid w:val="0098079B"/>
    <w:rsid w:val="0098117C"/>
    <w:rsid w:val="009812FD"/>
    <w:rsid w:val="00981EF2"/>
    <w:rsid w:val="00983199"/>
    <w:rsid w:val="009838CE"/>
    <w:rsid w:val="00984D01"/>
    <w:rsid w:val="00992777"/>
    <w:rsid w:val="0099489C"/>
    <w:rsid w:val="00995336"/>
    <w:rsid w:val="009954DB"/>
    <w:rsid w:val="009960EA"/>
    <w:rsid w:val="009966BF"/>
    <w:rsid w:val="009974C1"/>
    <w:rsid w:val="009A1D32"/>
    <w:rsid w:val="009A1F56"/>
    <w:rsid w:val="009A32E2"/>
    <w:rsid w:val="009A79A2"/>
    <w:rsid w:val="009B0CB0"/>
    <w:rsid w:val="009B323D"/>
    <w:rsid w:val="009C18F5"/>
    <w:rsid w:val="009C29C8"/>
    <w:rsid w:val="009D07CA"/>
    <w:rsid w:val="009D1E3D"/>
    <w:rsid w:val="009D480F"/>
    <w:rsid w:val="009D5E3D"/>
    <w:rsid w:val="009E0091"/>
    <w:rsid w:val="009E0C41"/>
    <w:rsid w:val="009E3F90"/>
    <w:rsid w:val="009F2146"/>
    <w:rsid w:val="009F2353"/>
    <w:rsid w:val="009F63D5"/>
    <w:rsid w:val="009F6852"/>
    <w:rsid w:val="00A04E66"/>
    <w:rsid w:val="00A04FFF"/>
    <w:rsid w:val="00A058C3"/>
    <w:rsid w:val="00A05FB7"/>
    <w:rsid w:val="00A13F49"/>
    <w:rsid w:val="00A15DE8"/>
    <w:rsid w:val="00A20FFB"/>
    <w:rsid w:val="00A2129A"/>
    <w:rsid w:val="00A31702"/>
    <w:rsid w:val="00A3228B"/>
    <w:rsid w:val="00A32AD8"/>
    <w:rsid w:val="00A32BAA"/>
    <w:rsid w:val="00A358B1"/>
    <w:rsid w:val="00A466FD"/>
    <w:rsid w:val="00A50223"/>
    <w:rsid w:val="00A51024"/>
    <w:rsid w:val="00A53EC6"/>
    <w:rsid w:val="00A635E4"/>
    <w:rsid w:val="00A63EB5"/>
    <w:rsid w:val="00A644B4"/>
    <w:rsid w:val="00A6694A"/>
    <w:rsid w:val="00A67348"/>
    <w:rsid w:val="00A72814"/>
    <w:rsid w:val="00A750BA"/>
    <w:rsid w:val="00A7730D"/>
    <w:rsid w:val="00A80E86"/>
    <w:rsid w:val="00A81173"/>
    <w:rsid w:val="00A8303F"/>
    <w:rsid w:val="00A83E80"/>
    <w:rsid w:val="00A85A7D"/>
    <w:rsid w:val="00A91098"/>
    <w:rsid w:val="00A9218E"/>
    <w:rsid w:val="00A95196"/>
    <w:rsid w:val="00A95DAC"/>
    <w:rsid w:val="00AA03B6"/>
    <w:rsid w:val="00AA0CBB"/>
    <w:rsid w:val="00AA1DCA"/>
    <w:rsid w:val="00AB5550"/>
    <w:rsid w:val="00AC042B"/>
    <w:rsid w:val="00AC1D77"/>
    <w:rsid w:val="00AC4CE6"/>
    <w:rsid w:val="00AC58AF"/>
    <w:rsid w:val="00AC66AB"/>
    <w:rsid w:val="00AC6A68"/>
    <w:rsid w:val="00AD13D3"/>
    <w:rsid w:val="00AD2CE2"/>
    <w:rsid w:val="00AE5B92"/>
    <w:rsid w:val="00AF3878"/>
    <w:rsid w:val="00AF4C08"/>
    <w:rsid w:val="00AF578D"/>
    <w:rsid w:val="00AF7B7E"/>
    <w:rsid w:val="00B02318"/>
    <w:rsid w:val="00B02ADF"/>
    <w:rsid w:val="00B03BF4"/>
    <w:rsid w:val="00B03FD2"/>
    <w:rsid w:val="00B06DD1"/>
    <w:rsid w:val="00B12BE6"/>
    <w:rsid w:val="00B13576"/>
    <w:rsid w:val="00B13EE7"/>
    <w:rsid w:val="00B154E9"/>
    <w:rsid w:val="00B16C3A"/>
    <w:rsid w:val="00B177BA"/>
    <w:rsid w:val="00B21396"/>
    <w:rsid w:val="00B27BCC"/>
    <w:rsid w:val="00B30022"/>
    <w:rsid w:val="00B30064"/>
    <w:rsid w:val="00B336A3"/>
    <w:rsid w:val="00B36D55"/>
    <w:rsid w:val="00B455AF"/>
    <w:rsid w:val="00B46E48"/>
    <w:rsid w:val="00B47E0F"/>
    <w:rsid w:val="00B5326F"/>
    <w:rsid w:val="00B55AA7"/>
    <w:rsid w:val="00B55B6D"/>
    <w:rsid w:val="00B5603A"/>
    <w:rsid w:val="00B57667"/>
    <w:rsid w:val="00B60053"/>
    <w:rsid w:val="00B6267B"/>
    <w:rsid w:val="00B65537"/>
    <w:rsid w:val="00B66DEE"/>
    <w:rsid w:val="00B75F4B"/>
    <w:rsid w:val="00B7705B"/>
    <w:rsid w:val="00B8011C"/>
    <w:rsid w:val="00B82696"/>
    <w:rsid w:val="00B846F2"/>
    <w:rsid w:val="00B84C41"/>
    <w:rsid w:val="00B853A0"/>
    <w:rsid w:val="00B915F3"/>
    <w:rsid w:val="00BA0115"/>
    <w:rsid w:val="00BA0260"/>
    <w:rsid w:val="00BA06B7"/>
    <w:rsid w:val="00BA5C5F"/>
    <w:rsid w:val="00BA6030"/>
    <w:rsid w:val="00BA67F5"/>
    <w:rsid w:val="00BA7162"/>
    <w:rsid w:val="00BA7449"/>
    <w:rsid w:val="00BB11D8"/>
    <w:rsid w:val="00BB2317"/>
    <w:rsid w:val="00BD1AA3"/>
    <w:rsid w:val="00BD2AE4"/>
    <w:rsid w:val="00BD2EAA"/>
    <w:rsid w:val="00BD41A0"/>
    <w:rsid w:val="00BD50F9"/>
    <w:rsid w:val="00BE1070"/>
    <w:rsid w:val="00BE4DDA"/>
    <w:rsid w:val="00BE5892"/>
    <w:rsid w:val="00BE5D22"/>
    <w:rsid w:val="00BE70E6"/>
    <w:rsid w:val="00BF342F"/>
    <w:rsid w:val="00BF459C"/>
    <w:rsid w:val="00BF67CA"/>
    <w:rsid w:val="00BF6DF1"/>
    <w:rsid w:val="00C02C42"/>
    <w:rsid w:val="00C0333E"/>
    <w:rsid w:val="00C04802"/>
    <w:rsid w:val="00C052FB"/>
    <w:rsid w:val="00C05531"/>
    <w:rsid w:val="00C07D80"/>
    <w:rsid w:val="00C11B28"/>
    <w:rsid w:val="00C1436C"/>
    <w:rsid w:val="00C15566"/>
    <w:rsid w:val="00C2612C"/>
    <w:rsid w:val="00C26C09"/>
    <w:rsid w:val="00C313D4"/>
    <w:rsid w:val="00C325A6"/>
    <w:rsid w:val="00C407BD"/>
    <w:rsid w:val="00C430CC"/>
    <w:rsid w:val="00C46374"/>
    <w:rsid w:val="00C5113B"/>
    <w:rsid w:val="00C52E2C"/>
    <w:rsid w:val="00C5407A"/>
    <w:rsid w:val="00C563CD"/>
    <w:rsid w:val="00C56C9B"/>
    <w:rsid w:val="00C61847"/>
    <w:rsid w:val="00C6395D"/>
    <w:rsid w:val="00C65131"/>
    <w:rsid w:val="00C6584C"/>
    <w:rsid w:val="00C65BCF"/>
    <w:rsid w:val="00C67665"/>
    <w:rsid w:val="00C72C17"/>
    <w:rsid w:val="00C7608E"/>
    <w:rsid w:val="00C77071"/>
    <w:rsid w:val="00C82DF0"/>
    <w:rsid w:val="00C83D34"/>
    <w:rsid w:val="00C84785"/>
    <w:rsid w:val="00C87BA8"/>
    <w:rsid w:val="00C87F19"/>
    <w:rsid w:val="00C969DD"/>
    <w:rsid w:val="00CA1A72"/>
    <w:rsid w:val="00CA3FB6"/>
    <w:rsid w:val="00CA4240"/>
    <w:rsid w:val="00CB5861"/>
    <w:rsid w:val="00CB5B1C"/>
    <w:rsid w:val="00CC1955"/>
    <w:rsid w:val="00CC5F2E"/>
    <w:rsid w:val="00CD1ECE"/>
    <w:rsid w:val="00CD23C4"/>
    <w:rsid w:val="00CD5BE1"/>
    <w:rsid w:val="00CD692D"/>
    <w:rsid w:val="00CE1D91"/>
    <w:rsid w:val="00CF4195"/>
    <w:rsid w:val="00CF6920"/>
    <w:rsid w:val="00D03D24"/>
    <w:rsid w:val="00D0512F"/>
    <w:rsid w:val="00D0655C"/>
    <w:rsid w:val="00D073F1"/>
    <w:rsid w:val="00D1076E"/>
    <w:rsid w:val="00D13F26"/>
    <w:rsid w:val="00D1451B"/>
    <w:rsid w:val="00D1500E"/>
    <w:rsid w:val="00D17AF5"/>
    <w:rsid w:val="00D20A9C"/>
    <w:rsid w:val="00D23977"/>
    <w:rsid w:val="00D2597A"/>
    <w:rsid w:val="00D26022"/>
    <w:rsid w:val="00D32E67"/>
    <w:rsid w:val="00D335DC"/>
    <w:rsid w:val="00D350F6"/>
    <w:rsid w:val="00D369F2"/>
    <w:rsid w:val="00D37A25"/>
    <w:rsid w:val="00D37EBE"/>
    <w:rsid w:val="00D46730"/>
    <w:rsid w:val="00D53ABC"/>
    <w:rsid w:val="00D55C04"/>
    <w:rsid w:val="00D640D4"/>
    <w:rsid w:val="00D6470C"/>
    <w:rsid w:val="00D650CD"/>
    <w:rsid w:val="00D65A4D"/>
    <w:rsid w:val="00D65FA6"/>
    <w:rsid w:val="00D72EFB"/>
    <w:rsid w:val="00D731D5"/>
    <w:rsid w:val="00D915BB"/>
    <w:rsid w:val="00D93355"/>
    <w:rsid w:val="00D941DF"/>
    <w:rsid w:val="00D9588F"/>
    <w:rsid w:val="00DA139D"/>
    <w:rsid w:val="00DA37D1"/>
    <w:rsid w:val="00DB765C"/>
    <w:rsid w:val="00DC16B0"/>
    <w:rsid w:val="00DC3DEC"/>
    <w:rsid w:val="00DC5280"/>
    <w:rsid w:val="00DD08D2"/>
    <w:rsid w:val="00DD36FA"/>
    <w:rsid w:val="00DD3875"/>
    <w:rsid w:val="00DD474E"/>
    <w:rsid w:val="00DD6CA5"/>
    <w:rsid w:val="00DE08FA"/>
    <w:rsid w:val="00DE1A46"/>
    <w:rsid w:val="00DE1FCF"/>
    <w:rsid w:val="00DE383C"/>
    <w:rsid w:val="00DE689C"/>
    <w:rsid w:val="00DE7A52"/>
    <w:rsid w:val="00DF2762"/>
    <w:rsid w:val="00DF4FA5"/>
    <w:rsid w:val="00DF6544"/>
    <w:rsid w:val="00DF77DB"/>
    <w:rsid w:val="00E04ABA"/>
    <w:rsid w:val="00E05B0F"/>
    <w:rsid w:val="00E1081F"/>
    <w:rsid w:val="00E14698"/>
    <w:rsid w:val="00E20129"/>
    <w:rsid w:val="00E201BF"/>
    <w:rsid w:val="00E229F3"/>
    <w:rsid w:val="00E23A82"/>
    <w:rsid w:val="00E23DD6"/>
    <w:rsid w:val="00E2622A"/>
    <w:rsid w:val="00E33E63"/>
    <w:rsid w:val="00E365F5"/>
    <w:rsid w:val="00E429DD"/>
    <w:rsid w:val="00E44558"/>
    <w:rsid w:val="00E52AA7"/>
    <w:rsid w:val="00E52FFE"/>
    <w:rsid w:val="00E53D9C"/>
    <w:rsid w:val="00E562C2"/>
    <w:rsid w:val="00E56481"/>
    <w:rsid w:val="00E5768A"/>
    <w:rsid w:val="00E6014C"/>
    <w:rsid w:val="00E60C25"/>
    <w:rsid w:val="00E63607"/>
    <w:rsid w:val="00E6689A"/>
    <w:rsid w:val="00E67BA6"/>
    <w:rsid w:val="00E741AE"/>
    <w:rsid w:val="00E74E29"/>
    <w:rsid w:val="00E74E71"/>
    <w:rsid w:val="00E74F3A"/>
    <w:rsid w:val="00E90B90"/>
    <w:rsid w:val="00E90C8A"/>
    <w:rsid w:val="00E941C8"/>
    <w:rsid w:val="00E94503"/>
    <w:rsid w:val="00E96E50"/>
    <w:rsid w:val="00E97CDA"/>
    <w:rsid w:val="00EA32D6"/>
    <w:rsid w:val="00EB0BA4"/>
    <w:rsid w:val="00EB1371"/>
    <w:rsid w:val="00EB32F5"/>
    <w:rsid w:val="00EB3623"/>
    <w:rsid w:val="00EB513F"/>
    <w:rsid w:val="00EC317D"/>
    <w:rsid w:val="00EC327A"/>
    <w:rsid w:val="00ED1866"/>
    <w:rsid w:val="00ED2CFD"/>
    <w:rsid w:val="00ED2D93"/>
    <w:rsid w:val="00ED37FB"/>
    <w:rsid w:val="00ED55CF"/>
    <w:rsid w:val="00EE038B"/>
    <w:rsid w:val="00EE10F2"/>
    <w:rsid w:val="00EE45AA"/>
    <w:rsid w:val="00EE5C16"/>
    <w:rsid w:val="00EE76B2"/>
    <w:rsid w:val="00EF01D5"/>
    <w:rsid w:val="00EF17E9"/>
    <w:rsid w:val="00EF267E"/>
    <w:rsid w:val="00EF53F6"/>
    <w:rsid w:val="00EF63A1"/>
    <w:rsid w:val="00EF7517"/>
    <w:rsid w:val="00F025A9"/>
    <w:rsid w:val="00F21891"/>
    <w:rsid w:val="00F23ABE"/>
    <w:rsid w:val="00F25E3B"/>
    <w:rsid w:val="00F25ED3"/>
    <w:rsid w:val="00F32AA5"/>
    <w:rsid w:val="00F34DD9"/>
    <w:rsid w:val="00F35970"/>
    <w:rsid w:val="00F3618A"/>
    <w:rsid w:val="00F36C75"/>
    <w:rsid w:val="00F46AAC"/>
    <w:rsid w:val="00F53F8D"/>
    <w:rsid w:val="00F63D48"/>
    <w:rsid w:val="00F6429D"/>
    <w:rsid w:val="00F668E3"/>
    <w:rsid w:val="00F75931"/>
    <w:rsid w:val="00F75FB9"/>
    <w:rsid w:val="00F839EB"/>
    <w:rsid w:val="00F8742A"/>
    <w:rsid w:val="00F90C14"/>
    <w:rsid w:val="00F90E1F"/>
    <w:rsid w:val="00F91230"/>
    <w:rsid w:val="00F945E7"/>
    <w:rsid w:val="00F97167"/>
    <w:rsid w:val="00F9749C"/>
    <w:rsid w:val="00FA1C53"/>
    <w:rsid w:val="00FA2220"/>
    <w:rsid w:val="00FB20F4"/>
    <w:rsid w:val="00FB2E72"/>
    <w:rsid w:val="00FB4069"/>
    <w:rsid w:val="00FB5C89"/>
    <w:rsid w:val="00FC404B"/>
    <w:rsid w:val="00FD0E33"/>
    <w:rsid w:val="00FD2F58"/>
    <w:rsid w:val="00FD322F"/>
    <w:rsid w:val="00FD352B"/>
    <w:rsid w:val="00FD742D"/>
    <w:rsid w:val="00FE0E6B"/>
    <w:rsid w:val="00FE3D7B"/>
    <w:rsid w:val="00FE3F6E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BC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cid:67f71fb3-d593-4301-a633-6a7da04928ab@eurprd07.prod.outlook.com" TargetMode="External"/><Relationship Id="rId14" Type="http://schemas.openxmlformats.org/officeDocument/2006/relationships/hyperlink" Target="mailto:revbclowes@gmail.com" TargetMode="External"/><Relationship Id="rId15" Type="http://schemas.openxmlformats.org/officeDocument/2006/relationships/hyperlink" Target="mailto:revbclowes@gmail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trinityharrogate.org.uk" TargetMode="External"/><Relationship Id="rId9" Type="http://schemas.openxmlformats.org/officeDocument/2006/relationships/hyperlink" Target="http://www.trinityharrogate.org.uk" TargetMode="External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Tracey D'Alessandro-Rixon</cp:lastModifiedBy>
  <cp:revision>3</cp:revision>
  <cp:lastPrinted>2018-02-16T22:52:00Z</cp:lastPrinted>
  <dcterms:created xsi:type="dcterms:W3CDTF">2018-02-16T22:53:00Z</dcterms:created>
  <dcterms:modified xsi:type="dcterms:W3CDTF">2018-02-16T22:53:00Z</dcterms:modified>
</cp:coreProperties>
</file>